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D" w:rsidRDefault="00CE76D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OŠ ,,RADOMIR MITROVIĆ” - BERANE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Default="00946B8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Biserina Baltić</w:t>
      </w:r>
      <w:r w:rsidR="00DD256B">
        <w:rPr>
          <w:rFonts w:ascii="Arial" w:hAnsi="Arial" w:cs="Arial"/>
          <w:b/>
          <w:bCs/>
          <w:color w:val="000000"/>
          <w:sz w:val="22"/>
          <w:szCs w:val="22"/>
        </w:rPr>
        <w:t>, profesor razredne nastave</w:t>
      </w:r>
    </w:p>
    <w:p w:rsidR="00DD256B" w:rsidRPr="003D1769" w:rsidRDefault="00DD256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</w:rPr>
            </w:pPr>
            <w:r w:rsidRPr="00122C5A">
              <w:rPr>
                <w:rFonts w:ascii="Bahnschrift Light" w:hAnsi="Bahnschrift Light" w:cs="Arial"/>
                <w:b/>
                <w:bCs/>
                <w:color w:val="000000"/>
              </w:rPr>
              <w:t xml:space="preserve">1. Predmet/predmeti, </w:t>
            </w:r>
            <w:r w:rsidR="00D1560E" w:rsidRPr="00122C5A">
              <w:rPr>
                <w:rFonts w:ascii="Bahnschrift Light" w:hAnsi="Bahnschrift Light" w:cs="Arial"/>
                <w:b/>
                <w:bCs/>
                <w:color w:val="000000"/>
              </w:rPr>
              <w:t xml:space="preserve">integrisana nastava, </w:t>
            </w:r>
            <w:r w:rsidRPr="00122C5A">
              <w:rPr>
                <w:rFonts w:ascii="Bahnschrift Light" w:hAnsi="Bahnschrift Light" w:cs="Arial"/>
                <w:b/>
                <w:bCs/>
                <w:color w:val="000000"/>
              </w:rPr>
              <w:t>Vannastavna/vanškolska aktivnost:</w:t>
            </w:r>
          </w:p>
        </w:tc>
        <w:tc>
          <w:tcPr>
            <w:tcW w:w="6123" w:type="dxa"/>
          </w:tcPr>
          <w:p w:rsidR="00575446" w:rsidRPr="00122C5A" w:rsidRDefault="00946B8A" w:rsidP="00DD25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Crnogorski-srpski, bosanski i hrvatski jezik i književnost</w:t>
            </w:r>
            <w:r w:rsidR="00332E9F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-</w:t>
            </w:r>
            <w:r w:rsidR="00DD256B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razredna nastava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</w:rPr>
            </w:pPr>
            <w:r w:rsidRPr="00122C5A">
              <w:rPr>
                <w:rFonts w:ascii="Bahnschrift Light" w:hAnsi="Bahnschrift Light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122C5A" w:rsidRDefault="00332E9F" w:rsidP="00BF60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Narodna književnost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</w:rPr>
            </w:pPr>
            <w:r w:rsidRPr="00122C5A">
              <w:rPr>
                <w:rFonts w:ascii="Bahnschrift Light" w:hAnsi="Bahnschrift Light" w:cs="Arial"/>
                <w:b/>
                <w:bCs/>
                <w:color w:val="000000"/>
              </w:rPr>
              <w:t>3. Cilj</w:t>
            </w:r>
          </w:p>
          <w:p w:rsidR="00BB3042" w:rsidRPr="00122C5A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</w:rPr>
            </w:pPr>
            <w:r w:rsidRPr="00122C5A">
              <w:rPr>
                <w:rFonts w:ascii="Bahnschrift Light" w:hAnsi="Bahnschrift Light" w:cs="Arial"/>
                <w:b/>
                <w:bCs/>
                <w:color w:val="000000"/>
              </w:rPr>
              <w:t>a) opšti</w:t>
            </w:r>
          </w:p>
          <w:p w:rsidR="00BB3042" w:rsidRPr="00122C5A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</w:rPr>
            </w:pPr>
            <w:r w:rsidRPr="00122C5A">
              <w:rPr>
                <w:rFonts w:ascii="Bahnschrift Light" w:hAnsi="Bahnschrift Light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BB3042" w:rsidRPr="00122C5A" w:rsidRDefault="00417A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a) </w:t>
            </w:r>
            <w:proofErr w:type="spellStart"/>
            <w:r w:rsidR="00B10745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Opšti</w:t>
            </w:r>
            <w:proofErr w:type="spellEnd"/>
            <w:r w:rsidR="00B10745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10745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ciljevi</w:t>
            </w:r>
            <w:proofErr w:type="spellEnd"/>
            <w:r w:rsidR="00B10745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  <w:p w:rsidR="00B10745" w:rsidRPr="00122C5A" w:rsidRDefault="0001093E" w:rsidP="00417A6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22C5A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="00B10745" w:rsidRPr="00122C5A">
              <w:rPr>
                <w:rFonts w:asciiTheme="minorHAnsi" w:hAnsiTheme="minorHAnsi" w:cstheme="minorHAnsi"/>
                <w:sz w:val="22"/>
                <w:szCs w:val="22"/>
              </w:rPr>
              <w:t>apažanja</w:t>
            </w:r>
            <w:proofErr w:type="spellEnd"/>
            <w:proofErr w:type="gramEnd"/>
            <w:r w:rsidR="00B10745" w:rsidRPr="00122C5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08343D" w:rsidRPr="00122C5A">
              <w:rPr>
                <w:rFonts w:asciiTheme="minorHAnsi" w:hAnsiTheme="minorHAnsi" w:cstheme="minorHAnsi"/>
                <w:sz w:val="22"/>
                <w:szCs w:val="22"/>
              </w:rPr>
              <w:t>uočavanje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A6F66" w:rsidRPr="00122C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A6F66" w:rsidRPr="00122C5A">
              <w:rPr>
                <w:rFonts w:asciiTheme="minorHAnsi" w:hAnsiTheme="minorHAnsi" w:cstheme="minorHAnsi"/>
                <w:sz w:val="22"/>
                <w:szCs w:val="22"/>
              </w:rPr>
              <w:t>razumjevanje</w:t>
            </w:r>
            <w:proofErr w:type="spellEnd"/>
            <w:r w:rsidR="004A6F66" w:rsidRPr="00122C5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122C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</w:rPr>
              <w:t>upoređivanje</w:t>
            </w:r>
            <w:proofErr w:type="spellEnd"/>
            <w:r w:rsidR="000225F7" w:rsidRPr="00122C5A">
              <w:rPr>
                <w:rFonts w:asciiTheme="minorHAnsi" w:hAnsiTheme="minorHAnsi" w:cstheme="minorHAnsi"/>
                <w:sz w:val="22"/>
                <w:szCs w:val="22"/>
              </w:rPr>
              <w:t xml:space="preserve"> i razvijanje sposobnosti čitanja i izražavanja.</w:t>
            </w:r>
          </w:p>
          <w:p w:rsidR="001E779E" w:rsidRPr="00122C5A" w:rsidRDefault="00417A64" w:rsidP="001E7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b) </w:t>
            </w:r>
            <w:proofErr w:type="spellStart"/>
            <w:r w:rsidR="001E779E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Specifični</w:t>
            </w:r>
            <w:proofErr w:type="spellEnd"/>
            <w:r w:rsidR="001E779E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E779E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ciljevi</w:t>
            </w:r>
            <w:proofErr w:type="spellEnd"/>
            <w:r w:rsidR="001E779E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:</w:t>
            </w:r>
          </w:p>
          <w:p w:rsidR="00A103B0" w:rsidRPr="00122C5A" w:rsidRDefault="00864BE0" w:rsidP="0001093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uočavanje značaja timskog rada;</w:t>
            </w:r>
          </w:p>
          <w:p w:rsidR="00864BE0" w:rsidRPr="00122C5A" w:rsidRDefault="008C4BF6" w:rsidP="0001093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razvijaju sposobnost pismenog oblikovanja priče, teksta koji je ograničen zakonitostima stvarnog života;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1E779E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4. </w:t>
            </w:r>
            <w:r w:rsidR="001E779E" w:rsidRPr="00122C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Obrazovno vaspitni ishodi i </w:t>
            </w:r>
          </w:p>
          <w:p w:rsidR="00BB3042" w:rsidRPr="00122C5A" w:rsidRDefault="001E779E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>ishod</w:t>
            </w:r>
            <w:r w:rsidR="00BB3042" w:rsidRPr="00122C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učenja</w:t>
            </w: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D1F3D" w:rsidRPr="00122C5A" w:rsidRDefault="00AD1F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sz w:val="22"/>
                <w:szCs w:val="22"/>
              </w:rPr>
              <w:t>OVI</w:t>
            </w:r>
          </w:p>
          <w:p w:rsidR="008F01CC" w:rsidRPr="00122C5A" w:rsidRDefault="00E742DB" w:rsidP="00E742D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obrazlaže doživljaj književnih vrsta na osnovu sopstvenog čitalačkog iskustva;</w:t>
            </w:r>
          </w:p>
          <w:p w:rsidR="008F01CC" w:rsidRPr="00122C5A" w:rsidRDefault="00E742DB" w:rsidP="00E742DB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gram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demonstrira</w:t>
            </w:r>
            <w:proofErr w:type="gramEnd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doživljavanje tekstualne stvarnosti.</w:t>
            </w:r>
          </w:p>
          <w:p w:rsidR="008F01CC" w:rsidRPr="00122C5A" w:rsidRDefault="00417A64" w:rsidP="00DD256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</w:rPr>
              <w:t>Ishodi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</w:rPr>
              <w:t>učenja</w:t>
            </w:r>
            <w:proofErr w:type="spellEnd"/>
          </w:p>
          <w:p w:rsidR="008F01CC" w:rsidRPr="00122C5A" w:rsidRDefault="008F01CC" w:rsidP="008F01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-koristi i razumije pojmove književni lik, narodna priča, umjetnička priča;</w:t>
            </w:r>
          </w:p>
          <w:p w:rsidR="008F01CC" w:rsidRPr="00122C5A" w:rsidRDefault="008F01CC" w:rsidP="008F01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-poistovjeti se sa književnim likom</w:t>
            </w:r>
            <w:r w:rsidR="0030037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</w:p>
          <w:p w:rsidR="0030037E" w:rsidRPr="00122C5A" w:rsidRDefault="00417A64" w:rsidP="008F01C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="0030037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objasni</w:t>
            </w:r>
            <w:proofErr w:type="spellEnd"/>
            <w:r w:rsidR="0030037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037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ponašanje</w:t>
            </w:r>
            <w:proofErr w:type="spellEnd"/>
            <w:r w:rsidR="0030037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037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književnih</w:t>
            </w:r>
            <w:proofErr w:type="spellEnd"/>
            <w:r w:rsidR="0030037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0037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likova</w:t>
            </w:r>
            <w:proofErr w:type="spellEnd"/>
            <w:r w:rsidR="0030037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;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22C5A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KOMPETENCIJA PISMENOSTI </w:t>
            </w:r>
            <w:r w:rsidR="00E45291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="00417A6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govorništvo</w:t>
            </w:r>
            <w:proofErr w:type="spellEnd"/>
            <w:r w:rsidR="00417A6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7A6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417A6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7A6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aktivna</w:t>
            </w:r>
            <w:proofErr w:type="spellEnd"/>
            <w:r w:rsidR="00417A6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7A6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interpersonalna</w:t>
            </w:r>
            <w:proofErr w:type="spellEnd"/>
            <w:r w:rsidR="00417A6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17A6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komunikacija</w:t>
            </w:r>
            <w:proofErr w:type="spellEnd"/>
          </w:p>
          <w:p w:rsidR="00417A64" w:rsidRPr="00122C5A" w:rsidRDefault="00417A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(1.1.1.)</w:t>
            </w:r>
          </w:p>
          <w:p w:rsidR="001E779E" w:rsidRPr="00122C5A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="00701612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1.1.5</w:t>
            </w:r>
            <w:r w:rsidR="00417A64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:rsidR="00417A64" w:rsidRPr="00122C5A" w:rsidRDefault="00417A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(1.1.6.)</w:t>
            </w:r>
          </w:p>
          <w:p w:rsidR="001E779E" w:rsidRPr="00122C5A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</w:t>
            </w:r>
            <w:r w:rsidR="00701612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1.1.7</w:t>
            </w:r>
            <w:r w:rsidR="00F359DC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</w:t>
            </w: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:rsidR="00417A64" w:rsidRPr="00122C5A" w:rsidRDefault="00417A6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(1.1.9.)</w:t>
            </w:r>
          </w:p>
          <w:p w:rsidR="002E4D11" w:rsidRPr="00122C5A" w:rsidRDefault="007016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(1.1.10</w:t>
            </w:r>
            <w:r w:rsidR="002E4D11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  <w:p w:rsidR="00E45291" w:rsidRPr="00122C5A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MATEMATIČ</w:t>
            </w:r>
            <w:r w:rsidR="00A9326D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KA </w:t>
            </w: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KOMPETENCIJA </w:t>
            </w: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="00733BB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obrada</w:t>
            </w:r>
            <w:proofErr w:type="spellEnd"/>
            <w:r w:rsidR="00733BB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73A12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teksta</w:t>
            </w:r>
            <w:proofErr w:type="spellEnd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upotreba</w:t>
            </w:r>
            <w:proofErr w:type="spellEnd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jednostavnog</w:t>
            </w:r>
            <w:proofErr w:type="spellEnd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didaktičkog</w:t>
            </w:r>
            <w:proofErr w:type="spellEnd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materijala</w:t>
            </w:r>
            <w:proofErr w:type="spellEnd"/>
          </w:p>
          <w:p w:rsidR="00F359DC" w:rsidRPr="00122C5A" w:rsidRDefault="00A932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(1.3.7</w:t>
            </w:r>
            <w:r w:rsidR="00F359DC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.)</w:t>
            </w:r>
          </w:p>
          <w:p w:rsidR="00037BBB" w:rsidRPr="00122C5A" w:rsidRDefault="00037B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(1.3.10)</w:t>
            </w:r>
          </w:p>
          <w:p w:rsidR="00343334" w:rsidRPr="00122C5A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(1.3.11.)</w:t>
            </w:r>
          </w:p>
          <w:p w:rsidR="00037BBB" w:rsidRPr="00122C5A" w:rsidRDefault="00037B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(1.3.13.)</w:t>
            </w:r>
          </w:p>
          <w:p w:rsidR="00F359DC" w:rsidRPr="00122C5A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LIČNA, DRUŠTVENA I KOMPETENCIJA UČENJA KAKO UČITI –</w:t>
            </w:r>
            <w:r w:rsidR="00343334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3C3496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lična sposobnost  i saradnja</w:t>
            </w:r>
          </w:p>
          <w:p w:rsidR="00F359DC" w:rsidRPr="00122C5A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(1.5.1</w:t>
            </w:r>
            <w:r w:rsidR="00F359DC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.)</w:t>
            </w:r>
          </w:p>
          <w:p w:rsidR="00F359DC" w:rsidRPr="00122C5A" w:rsidRDefault="003433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(1.5.3</w:t>
            </w:r>
            <w:r w:rsidR="00F359DC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.)</w:t>
            </w:r>
          </w:p>
          <w:p w:rsidR="00F359DC" w:rsidRPr="00122C5A" w:rsidRDefault="005955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(1.5.7.)</w:t>
            </w:r>
          </w:p>
          <w:p w:rsidR="00595522" w:rsidRPr="00122C5A" w:rsidRDefault="005955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(1.5.12.)</w:t>
            </w:r>
          </w:p>
          <w:p w:rsidR="00F359DC" w:rsidRPr="00122C5A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 xml:space="preserve">GRAĐANSKA KOMPETENCIJA </w:t>
            </w:r>
            <w:r w:rsidR="0009689C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–</w:t>
            </w:r>
            <w:r w:rsidR="00A60CAD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osnovne</w:t>
            </w:r>
            <w:proofErr w:type="spellEnd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vrijednosti</w:t>
            </w:r>
            <w:proofErr w:type="spellEnd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pojedinca</w:t>
            </w:r>
            <w:proofErr w:type="spellEnd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37BBB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grupe</w:t>
            </w:r>
            <w:proofErr w:type="spellEnd"/>
          </w:p>
          <w:p w:rsidR="00037BBB" w:rsidRPr="00122C5A" w:rsidRDefault="00037B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(1.6.1.)</w:t>
            </w:r>
          </w:p>
          <w:p w:rsidR="00601C79" w:rsidRPr="00122C5A" w:rsidRDefault="0091062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(1.6.2</w:t>
            </w:r>
            <w:r w:rsidR="00601C79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.)</w:t>
            </w:r>
          </w:p>
          <w:p w:rsidR="0091062C" w:rsidRPr="00122C5A" w:rsidRDefault="001A31B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(1.6.4.)</w:t>
            </w:r>
          </w:p>
          <w:p w:rsidR="00037BBB" w:rsidRPr="00122C5A" w:rsidRDefault="00037BB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(1.6.5.)</w:t>
            </w:r>
          </w:p>
          <w:p w:rsidR="001A31B3" w:rsidRPr="00122C5A" w:rsidRDefault="00A60CA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(1.6.10.)</w:t>
            </w:r>
          </w:p>
          <w:p w:rsidR="0009689C" w:rsidRPr="00122C5A" w:rsidRDefault="000968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PREDUZETNIČKA KOMPETENCIJA- </w:t>
            </w:r>
            <w:r w:rsidR="00A62B44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20114A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pokretanje timskog duha</w:t>
            </w:r>
          </w:p>
          <w:p w:rsidR="0009689C" w:rsidRPr="00122C5A" w:rsidRDefault="00B523E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(1.7.6.)</w:t>
            </w:r>
          </w:p>
          <w:p w:rsidR="00650849" w:rsidRPr="00122C5A" w:rsidRDefault="0065084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(1.7.7.)</w:t>
            </w:r>
          </w:p>
          <w:p w:rsidR="00650849" w:rsidRPr="00122C5A" w:rsidRDefault="0065084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(1.7.11.)</w:t>
            </w:r>
          </w:p>
          <w:p w:rsidR="00D43D38" w:rsidRPr="00122C5A" w:rsidRDefault="00C62ABF" w:rsidP="00D43D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KOMPE</w:t>
            </w:r>
            <w:r w:rsidR="00037BBB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TENCIJA KULTUROLOŠKE SVIJESTI I</w:t>
            </w: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ZRAŽAVANJA </w:t>
            </w:r>
            <w:r w:rsidR="00665C5E"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– </w:t>
            </w:r>
            <w:proofErr w:type="spellStart"/>
            <w:r w:rsidR="00D43D38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 w:rsidR="00D43D38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3D38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sopstvenih</w:t>
            </w:r>
            <w:proofErr w:type="spellEnd"/>
            <w:r w:rsidR="00D43D38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43D38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ideja</w:t>
            </w:r>
            <w:proofErr w:type="spellEnd"/>
          </w:p>
          <w:p w:rsidR="00665C5E" w:rsidRPr="00122C5A" w:rsidRDefault="00665C5E" w:rsidP="00D43D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(1.8.4.)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22C5A" w:rsidRDefault="00DD25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III </w:t>
            </w:r>
            <w:r w:rsidR="00601C79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– razred</w:t>
            </w:r>
          </w:p>
          <w:p w:rsidR="00601C79" w:rsidRPr="00122C5A" w:rsidRDefault="00DD256B" w:rsidP="00D43D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Odjeljenje </w:t>
            </w:r>
            <w:r w:rsidR="00D43D38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>7. Broj časova i vremenski period realizacije</w:t>
            </w: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81D45" w:rsidRPr="00122C5A" w:rsidRDefault="007406AC" w:rsidP="00184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Dva</w:t>
            </w:r>
            <w:r w:rsidR="00184C82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8E5D31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č</w:t>
            </w:r>
            <w:r w:rsidR="00081D45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asa </w:t>
            </w:r>
          </w:p>
          <w:p w:rsidR="00037BBB" w:rsidRPr="00122C5A" w:rsidRDefault="00037BBB" w:rsidP="00184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Vrijeme</w:t>
            </w:r>
            <w:proofErr w:type="spellEnd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trajanja</w:t>
            </w:r>
            <w:proofErr w:type="spellEnd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jednog</w:t>
            </w:r>
            <w:proofErr w:type="spellEnd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časa</w:t>
            </w:r>
            <w:proofErr w:type="spellEnd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45 </w:t>
            </w: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minuta</w:t>
            </w:r>
            <w:proofErr w:type="spellEnd"/>
          </w:p>
          <w:p w:rsidR="00037BBB" w:rsidRPr="00122C5A" w:rsidRDefault="00037BBB" w:rsidP="00184C8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Vremenski</w:t>
            </w:r>
            <w:proofErr w:type="spellEnd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period </w:t>
            </w: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realizacije</w:t>
            </w:r>
            <w:proofErr w:type="spellEnd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90 </w:t>
            </w: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minuta</w:t>
            </w:r>
            <w:proofErr w:type="spellEnd"/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081D45" w:rsidRPr="00122C5A" w:rsidRDefault="00081D45" w:rsidP="007406AC">
            <w:pPr>
              <w:rPr>
                <w:rFonts w:asciiTheme="minorHAnsi" w:hAnsiTheme="minorHAnsi" w:cstheme="minorHAnsi"/>
                <w:b/>
                <w:i/>
                <w:u w:val="single"/>
              </w:rPr>
            </w:pPr>
            <w:r w:rsidRPr="00122C5A">
              <w:rPr>
                <w:rFonts w:asciiTheme="minorHAnsi" w:hAnsiTheme="minorHAnsi" w:cstheme="minorHAnsi"/>
                <w:b/>
                <w:i/>
                <w:u w:val="single"/>
              </w:rPr>
              <w:t xml:space="preserve">I ČAS </w:t>
            </w:r>
          </w:p>
          <w:p w:rsidR="007406AC" w:rsidRPr="00122C5A" w:rsidRDefault="007406AC" w:rsidP="007406AC">
            <w:pPr>
              <w:rPr>
                <w:rFonts w:asciiTheme="minorHAnsi" w:hAnsiTheme="minorHAnsi" w:cstheme="minorHAnsi"/>
                <w:b/>
                <w:i/>
                <w:u w:val="single"/>
              </w:rPr>
            </w:pPr>
          </w:p>
          <w:p w:rsidR="00081D45" w:rsidRPr="00BF439C" w:rsidRDefault="005E551F" w:rsidP="007406A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F439C">
              <w:rPr>
                <w:rFonts w:asciiTheme="minorHAnsi" w:hAnsiTheme="minorHAnsi" w:cstheme="minorHAnsi"/>
                <w:b/>
                <w:u w:val="single"/>
              </w:rPr>
              <w:t xml:space="preserve">Uvod </w:t>
            </w:r>
            <w:r w:rsidR="00037BBB" w:rsidRPr="00BF439C">
              <w:rPr>
                <w:rFonts w:asciiTheme="minorHAnsi" w:hAnsiTheme="minorHAnsi" w:cstheme="minorHAnsi"/>
                <w:b/>
                <w:u w:val="single"/>
              </w:rPr>
              <w:t>12</w:t>
            </w:r>
            <w:r w:rsidR="006D1241" w:rsidRPr="00BF439C">
              <w:rPr>
                <w:rFonts w:asciiTheme="minorHAnsi" w:hAnsiTheme="minorHAnsi" w:cstheme="minorHAnsi"/>
                <w:b/>
                <w:u w:val="single"/>
              </w:rPr>
              <w:t xml:space="preserve"> </w:t>
            </w:r>
            <w:r w:rsidR="00081D45" w:rsidRPr="00BF439C">
              <w:rPr>
                <w:rFonts w:asciiTheme="minorHAnsi" w:hAnsiTheme="minorHAnsi" w:cstheme="minorHAnsi"/>
                <w:b/>
                <w:u w:val="single"/>
              </w:rPr>
              <w:t>min.</w:t>
            </w:r>
          </w:p>
          <w:p w:rsidR="00081D45" w:rsidRPr="00122C5A" w:rsidRDefault="00330E0A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Učenici individualno ilustrativno izražavaju</w:t>
            </w:r>
            <w:r w:rsidR="002149C6" w:rsidRPr="00122C5A">
              <w:rPr>
                <w:rFonts w:asciiTheme="minorHAnsi" w:hAnsiTheme="minorHAnsi" w:cstheme="minorHAnsi"/>
              </w:rPr>
              <w:t xml:space="preserve"> </w:t>
            </w:r>
            <w:r w:rsidRPr="00122C5A">
              <w:rPr>
                <w:rFonts w:asciiTheme="minorHAnsi" w:hAnsiTheme="minorHAnsi" w:cstheme="minorHAnsi"/>
              </w:rPr>
              <w:t>svoju maštu</w:t>
            </w:r>
            <w:r w:rsidR="00767AEE" w:rsidRPr="00122C5A">
              <w:rPr>
                <w:rFonts w:asciiTheme="minorHAnsi" w:hAnsiTheme="minorHAnsi" w:cstheme="minorHAnsi"/>
              </w:rPr>
              <w:t xml:space="preserve">. Crtaju ono šta žele, ali ne smiju komunicirati i gledati u tuđe radove. Svi </w:t>
            </w:r>
            <w:r w:rsidR="002A600B" w:rsidRPr="00122C5A">
              <w:rPr>
                <w:rFonts w:asciiTheme="minorHAnsi" w:hAnsiTheme="minorHAnsi" w:cstheme="minorHAnsi"/>
              </w:rPr>
              <w:t>počinju sa crtanjem istovremeno, na papirima A4 formata.</w:t>
            </w:r>
            <w:r w:rsidR="006D1241" w:rsidRPr="00122C5A">
              <w:rPr>
                <w:rFonts w:asciiTheme="minorHAnsi" w:hAnsiTheme="minorHAnsi" w:cstheme="minorHAnsi"/>
              </w:rPr>
              <w:t xml:space="preserve"> Crtanje traje 5 minuta. </w:t>
            </w:r>
          </w:p>
          <w:p w:rsidR="00F34546" w:rsidRPr="00122C5A" w:rsidRDefault="006D1241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 xml:space="preserve">Po završetku </w:t>
            </w:r>
            <w:r w:rsidR="00C74BF2" w:rsidRPr="00122C5A">
              <w:rPr>
                <w:rFonts w:asciiTheme="minorHAnsi" w:hAnsiTheme="minorHAnsi" w:cstheme="minorHAnsi"/>
              </w:rPr>
              <w:t>crtanja, učenici formiraju grupu u kojoj dobijaju zadatak da na osnovu svojih crteža osmisle zajedn</w:t>
            </w:r>
            <w:r w:rsidR="00F34546" w:rsidRPr="00122C5A">
              <w:rPr>
                <w:rFonts w:asciiTheme="minorHAnsi" w:hAnsiTheme="minorHAnsi" w:cstheme="minorHAnsi"/>
              </w:rPr>
              <w:t>ič</w:t>
            </w:r>
            <w:r w:rsidR="00330E0A" w:rsidRPr="00122C5A">
              <w:rPr>
                <w:rFonts w:asciiTheme="minorHAnsi" w:hAnsiTheme="minorHAnsi" w:cstheme="minorHAnsi"/>
              </w:rPr>
              <w:t>ku priču i njen naslov. Nakon to</w:t>
            </w:r>
            <w:r w:rsidR="00F34546" w:rsidRPr="00122C5A">
              <w:rPr>
                <w:rFonts w:asciiTheme="minorHAnsi" w:hAnsiTheme="minorHAnsi" w:cstheme="minorHAnsi"/>
              </w:rPr>
              <w:t xml:space="preserve">ga biraju predstavnika, koji </w:t>
            </w:r>
            <w:r w:rsidR="00330E0A" w:rsidRPr="00122C5A">
              <w:rPr>
                <w:rFonts w:asciiTheme="minorHAnsi" w:hAnsiTheme="minorHAnsi" w:cstheme="minorHAnsi"/>
              </w:rPr>
              <w:t>će prezentovati priču svoje grupe</w:t>
            </w:r>
            <w:r w:rsidR="00CE206F" w:rsidRPr="00122C5A">
              <w:rPr>
                <w:rFonts w:asciiTheme="minorHAnsi" w:hAnsiTheme="minorHAnsi" w:cstheme="minorHAnsi"/>
              </w:rPr>
              <w:t>.</w:t>
            </w:r>
          </w:p>
          <w:p w:rsidR="00CE206F" w:rsidRPr="00122C5A" w:rsidRDefault="00CE206F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Cilj aktivnosti jeste podsticanje saradnje.</w:t>
            </w:r>
          </w:p>
          <w:p w:rsidR="00025197" w:rsidRPr="00122C5A" w:rsidRDefault="00025197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Isticanje cilja časa: ,,Sedam prutova” –Narodna priča</w:t>
            </w:r>
          </w:p>
          <w:p w:rsidR="00025197" w:rsidRPr="00122C5A" w:rsidRDefault="00025197" w:rsidP="007406A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22C5A">
              <w:rPr>
                <w:rFonts w:asciiTheme="minorHAnsi" w:hAnsiTheme="minorHAnsi" w:cstheme="minorHAnsi"/>
                <w:b/>
                <w:u w:val="single"/>
              </w:rPr>
              <w:t>Glavni dio časa</w:t>
            </w:r>
            <w:r w:rsidR="00037BBB" w:rsidRPr="00122C5A">
              <w:rPr>
                <w:rFonts w:asciiTheme="minorHAnsi" w:hAnsiTheme="minorHAnsi" w:cstheme="minorHAnsi"/>
                <w:b/>
                <w:u w:val="single"/>
              </w:rPr>
              <w:t xml:space="preserve"> 23</w:t>
            </w:r>
            <w:r w:rsidR="00157605" w:rsidRPr="00122C5A">
              <w:rPr>
                <w:rFonts w:asciiTheme="minorHAnsi" w:hAnsiTheme="minorHAnsi" w:cstheme="minorHAnsi"/>
                <w:b/>
                <w:u w:val="single"/>
              </w:rPr>
              <w:t>min</w:t>
            </w:r>
          </w:p>
          <w:p w:rsidR="00157605" w:rsidRPr="00122C5A" w:rsidRDefault="00157605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-Izražajno čitanje priče.</w:t>
            </w:r>
          </w:p>
          <w:p w:rsidR="00157605" w:rsidRPr="00122C5A" w:rsidRDefault="00157605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-Emocionalna pauza.</w:t>
            </w:r>
          </w:p>
          <w:p w:rsidR="00157605" w:rsidRPr="00122C5A" w:rsidRDefault="00157605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-Razgovor o neposrednom doživljaju (utisci o priči).</w:t>
            </w:r>
          </w:p>
          <w:p w:rsidR="00330E0A" w:rsidRPr="00122C5A" w:rsidRDefault="001F50DE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-Čitanje sa zadatkom uz primjenu tehnike ,,Insert”</w:t>
            </w:r>
            <w:r w:rsidR="007205E8" w:rsidRPr="00122C5A">
              <w:rPr>
                <w:rFonts w:asciiTheme="minorHAnsi" w:hAnsiTheme="minorHAnsi" w:cstheme="minorHAnsi"/>
              </w:rPr>
              <w:t xml:space="preserve"> </w:t>
            </w:r>
          </w:p>
          <w:p w:rsidR="00330E0A" w:rsidRPr="00122C5A" w:rsidRDefault="00330E0A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  <w:u w:val="single"/>
              </w:rPr>
              <w:t>Opis tehnike i postupci</w:t>
            </w:r>
            <w:r w:rsidRPr="00122C5A">
              <w:rPr>
                <w:rFonts w:asciiTheme="minorHAnsi" w:hAnsiTheme="minorHAnsi" w:cstheme="minorHAnsi"/>
              </w:rPr>
              <w:t xml:space="preserve"> </w:t>
            </w:r>
          </w:p>
          <w:p w:rsidR="001F50DE" w:rsidRPr="00122C5A" w:rsidRDefault="00330E0A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T</w:t>
            </w:r>
            <w:r w:rsidR="007205E8" w:rsidRPr="00122C5A">
              <w:rPr>
                <w:rFonts w:asciiTheme="minorHAnsi" w:hAnsiTheme="minorHAnsi" w:cstheme="minorHAnsi"/>
              </w:rPr>
              <w:t>ehnika čitanja, kojom se učenici podstiču da pri čitanju  stalno budu uključeni aktivno</w:t>
            </w:r>
            <w:r w:rsidRPr="00122C5A">
              <w:rPr>
                <w:rFonts w:asciiTheme="minorHAnsi" w:hAnsiTheme="minorHAnsi" w:cstheme="minorHAnsi"/>
              </w:rPr>
              <w:t xml:space="preserve"> :</w:t>
            </w:r>
            <w:r w:rsidR="00E33609" w:rsidRPr="00122C5A">
              <w:rPr>
                <w:rFonts w:asciiTheme="minorHAnsi" w:hAnsiTheme="minorHAnsi" w:cstheme="minorHAnsi"/>
              </w:rPr>
              <w:t xml:space="preserve"> </w:t>
            </w:r>
          </w:p>
          <w:p w:rsidR="00E33609" w:rsidRPr="00122C5A" w:rsidRDefault="00330E0A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1. S</w:t>
            </w:r>
            <w:r w:rsidR="00E33609" w:rsidRPr="00122C5A">
              <w:rPr>
                <w:rFonts w:asciiTheme="minorHAnsi" w:hAnsiTheme="minorHAnsi" w:cstheme="minorHAnsi"/>
              </w:rPr>
              <w:t>taviti kvačicu na marginu, ukoliko nešto što ste pročitali potvrđuje ono što ste znali ili mislili da znate;</w:t>
            </w:r>
          </w:p>
          <w:p w:rsidR="00E33609" w:rsidRPr="00122C5A" w:rsidRDefault="00330E0A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2. U</w:t>
            </w:r>
            <w:r w:rsidR="00F551BB" w:rsidRPr="00122C5A">
              <w:rPr>
                <w:rFonts w:asciiTheme="minorHAnsi" w:hAnsiTheme="minorHAnsi" w:cstheme="minorHAnsi"/>
              </w:rPr>
              <w:t>pisati (-) ako se neka informacija protivreči ili razlikuje od onoga što ste znali ili mislili da znate;</w:t>
            </w:r>
          </w:p>
          <w:p w:rsidR="00F551BB" w:rsidRPr="00122C5A" w:rsidRDefault="00330E0A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3. U</w:t>
            </w:r>
            <w:r w:rsidR="00F551BB" w:rsidRPr="00122C5A">
              <w:rPr>
                <w:rFonts w:asciiTheme="minorHAnsi" w:hAnsiTheme="minorHAnsi" w:cstheme="minorHAnsi"/>
              </w:rPr>
              <w:t>pisati(+) ukoliko je informacija nova za vas</w:t>
            </w:r>
            <w:r w:rsidR="003C5BA4" w:rsidRPr="00122C5A">
              <w:rPr>
                <w:rFonts w:asciiTheme="minorHAnsi" w:hAnsiTheme="minorHAnsi" w:cstheme="minorHAnsi"/>
              </w:rPr>
              <w:t>;</w:t>
            </w:r>
          </w:p>
          <w:p w:rsidR="003C5BA4" w:rsidRPr="00122C5A" w:rsidRDefault="00330E0A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4. S</w:t>
            </w:r>
            <w:r w:rsidR="003C5BA4" w:rsidRPr="00122C5A">
              <w:rPr>
                <w:rFonts w:asciiTheme="minorHAnsi" w:hAnsiTheme="minorHAnsi" w:cstheme="minorHAnsi"/>
              </w:rPr>
              <w:t>taviti (?) ukoliko vas nešto zbunjuje ili postoji nešto što bi više željeli da znate.)</w:t>
            </w:r>
          </w:p>
          <w:p w:rsidR="009D7667" w:rsidRPr="00122C5A" w:rsidRDefault="00202DBA" w:rsidP="009D7667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Po završetku čitanja popunjavaju tabe</w:t>
            </w:r>
            <w:r w:rsidR="00330E0A" w:rsidRPr="00122C5A">
              <w:rPr>
                <w:rFonts w:asciiTheme="minorHAnsi" w:hAnsiTheme="minorHAnsi" w:cstheme="minorHAnsi"/>
              </w:rPr>
              <w:t>lu i biraju predstavnika koji ć</w:t>
            </w:r>
            <w:r w:rsidRPr="00122C5A">
              <w:rPr>
                <w:rFonts w:asciiTheme="minorHAnsi" w:hAnsiTheme="minorHAnsi" w:cstheme="minorHAnsi"/>
              </w:rPr>
              <w:t xml:space="preserve">e obrazložiti </w:t>
            </w:r>
            <w:r w:rsidR="003E305A" w:rsidRPr="00122C5A">
              <w:rPr>
                <w:rFonts w:asciiTheme="minorHAnsi" w:hAnsiTheme="minorHAnsi" w:cstheme="minorHAnsi"/>
              </w:rPr>
              <w:t>odgovore iz tabele.</w:t>
            </w:r>
          </w:p>
          <w:p w:rsidR="00081D45" w:rsidRPr="00BF439C" w:rsidRDefault="009D7667" w:rsidP="007406AC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BF439C">
              <w:rPr>
                <w:rFonts w:asciiTheme="minorHAnsi" w:hAnsiTheme="minorHAnsi" w:cstheme="minorHAnsi"/>
                <w:b/>
                <w:u w:val="single"/>
              </w:rPr>
              <w:lastRenderedPageBreak/>
              <w:t>Završni dio časa 10</w:t>
            </w:r>
            <w:r w:rsidR="00081D45" w:rsidRPr="00BF439C">
              <w:rPr>
                <w:rFonts w:asciiTheme="minorHAnsi" w:hAnsiTheme="minorHAnsi" w:cstheme="minorHAnsi"/>
                <w:b/>
                <w:u w:val="single"/>
              </w:rPr>
              <w:t xml:space="preserve"> min.</w:t>
            </w:r>
          </w:p>
          <w:p w:rsidR="0046240C" w:rsidRPr="00122C5A" w:rsidRDefault="00356B6B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Sinteza informacija dobi</w:t>
            </w:r>
            <w:r w:rsidR="00330E0A" w:rsidRPr="00122C5A">
              <w:rPr>
                <w:rFonts w:asciiTheme="minorHAnsi" w:hAnsiTheme="minorHAnsi" w:cstheme="minorHAnsi"/>
              </w:rPr>
              <w:t>jenih iz prethodnih aktivnosti. I</w:t>
            </w:r>
            <w:r w:rsidR="0046240C" w:rsidRPr="00122C5A">
              <w:rPr>
                <w:rFonts w:asciiTheme="minorHAnsi" w:hAnsiTheme="minorHAnsi" w:cstheme="minorHAnsi"/>
              </w:rPr>
              <w:t>znošenje utisaka o dosadašnjem toku časa i podjela zadataka za rad kod kuće</w:t>
            </w:r>
            <w:r w:rsidR="00330E0A" w:rsidRPr="00122C5A">
              <w:rPr>
                <w:rFonts w:asciiTheme="minorHAnsi" w:hAnsiTheme="minorHAnsi" w:cstheme="minorHAnsi"/>
              </w:rPr>
              <w:t>,</w:t>
            </w:r>
            <w:r w:rsidR="0046240C" w:rsidRPr="00122C5A">
              <w:rPr>
                <w:rFonts w:asciiTheme="minorHAnsi" w:hAnsiTheme="minorHAnsi" w:cstheme="minorHAnsi"/>
              </w:rPr>
              <w:t xml:space="preserve"> </w:t>
            </w:r>
            <w:r w:rsidR="00122C5A" w:rsidRPr="00122C5A">
              <w:rPr>
                <w:rFonts w:asciiTheme="minorHAnsi" w:hAnsiTheme="minorHAnsi" w:cstheme="minorHAnsi"/>
              </w:rPr>
              <w:t xml:space="preserve">kao </w:t>
            </w:r>
            <w:r w:rsidR="0046240C" w:rsidRPr="00122C5A">
              <w:rPr>
                <w:rFonts w:asciiTheme="minorHAnsi" w:hAnsiTheme="minorHAnsi" w:cstheme="minorHAnsi"/>
              </w:rPr>
              <w:t>pripreme za naredni čas.</w:t>
            </w:r>
          </w:p>
          <w:p w:rsidR="0002191A" w:rsidRPr="00122C5A" w:rsidRDefault="0002191A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Učenici su podijeljeni u 4 grupe</w:t>
            </w:r>
            <w:r w:rsidR="008E06AD" w:rsidRPr="00122C5A">
              <w:rPr>
                <w:rFonts w:asciiTheme="minorHAnsi" w:hAnsiTheme="minorHAnsi" w:cstheme="minorHAnsi"/>
              </w:rPr>
              <w:t>, svaka grupa ima svoje zadatke:</w:t>
            </w:r>
          </w:p>
          <w:p w:rsidR="008E06AD" w:rsidRPr="00122C5A" w:rsidRDefault="008E06AD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-Određivanje teme i poruke priče;</w:t>
            </w:r>
          </w:p>
          <w:p w:rsidR="006C0EFD" w:rsidRPr="00122C5A" w:rsidRDefault="008E06AD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 xml:space="preserve">-Određivanje </w:t>
            </w:r>
            <w:r w:rsidR="000A280C" w:rsidRPr="00122C5A">
              <w:rPr>
                <w:rFonts w:asciiTheme="minorHAnsi" w:hAnsiTheme="minorHAnsi" w:cstheme="minorHAnsi"/>
              </w:rPr>
              <w:t>osobina oca i osobina</w:t>
            </w:r>
            <w:r w:rsidR="006C0EFD" w:rsidRPr="00122C5A">
              <w:rPr>
                <w:rFonts w:asciiTheme="minorHAnsi" w:hAnsiTheme="minorHAnsi" w:cstheme="minorHAnsi"/>
              </w:rPr>
              <w:t xml:space="preserve"> sinova;</w:t>
            </w:r>
          </w:p>
          <w:p w:rsidR="000A280C" w:rsidRPr="00122C5A" w:rsidRDefault="000A280C" w:rsidP="007406AC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-Analiziranje postupaka oca i sinova;</w:t>
            </w:r>
          </w:p>
          <w:p w:rsidR="007406AC" w:rsidRPr="00122C5A" w:rsidRDefault="000A280C" w:rsidP="00B824E6">
            <w:pPr>
              <w:rPr>
                <w:rFonts w:asciiTheme="minorHAnsi" w:hAnsiTheme="minorHAnsi" w:cstheme="minorHAnsi"/>
              </w:rPr>
            </w:pPr>
            <w:r w:rsidRPr="00122C5A">
              <w:rPr>
                <w:rFonts w:asciiTheme="minorHAnsi" w:hAnsiTheme="minorHAnsi" w:cstheme="minorHAnsi"/>
              </w:rPr>
              <w:t>-</w:t>
            </w:r>
            <w:r w:rsidR="00B824E6" w:rsidRPr="00122C5A">
              <w:rPr>
                <w:rFonts w:asciiTheme="minorHAnsi" w:hAnsiTheme="minorHAnsi" w:cstheme="minorHAnsi"/>
              </w:rPr>
              <w:t>Uočavanje porodičnih problema.</w:t>
            </w:r>
          </w:p>
          <w:p w:rsidR="00665C5E" w:rsidRPr="00122C5A" w:rsidRDefault="00665C5E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7406AC" w:rsidRPr="00122C5A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r w:rsidRPr="00122C5A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  <w:t>II ČAS</w:t>
            </w:r>
          </w:p>
          <w:p w:rsidR="007406AC" w:rsidRPr="00122C5A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</w:p>
          <w:p w:rsidR="007406AC" w:rsidRPr="00BF439C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BF43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Uvodni dio časa 10 min.</w:t>
            </w:r>
          </w:p>
          <w:p w:rsidR="00122C5A" w:rsidRPr="00122C5A" w:rsidRDefault="00122C5A" w:rsidP="007406AC">
            <w:pPr>
              <w:rPr>
                <w:rFonts w:asciiTheme="minorHAnsi" w:hAnsiTheme="minorHAnsi" w:cstheme="minorHAnsi"/>
                <w:lang w:val="fr-BE"/>
              </w:rPr>
            </w:pPr>
            <w:r w:rsidRPr="00122C5A">
              <w:rPr>
                <w:rFonts w:asciiTheme="minorHAnsi" w:hAnsiTheme="minorHAnsi" w:cstheme="minorHAnsi"/>
                <w:lang w:val="fr-BE"/>
              </w:rPr>
              <w:t xml:space="preserve">U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toku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pregleda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domaćeg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zadatka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provjerava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se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uspješnost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i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usvojenost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znanja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sa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prethodnog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časa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>.</w:t>
            </w:r>
          </w:p>
          <w:p w:rsidR="007406AC" w:rsidRPr="00BF439C" w:rsidRDefault="007406AC" w:rsidP="007406AC">
            <w:pPr>
              <w:rPr>
                <w:rFonts w:asciiTheme="minorHAnsi" w:hAnsiTheme="minorHAnsi" w:cstheme="minorHAnsi"/>
                <w:b/>
                <w:u w:val="single"/>
                <w:lang w:val="fr-BE"/>
              </w:rPr>
            </w:pPr>
            <w:proofErr w:type="spellStart"/>
            <w:r w:rsidRPr="00BF439C">
              <w:rPr>
                <w:rFonts w:asciiTheme="minorHAnsi" w:hAnsiTheme="minorHAnsi" w:cstheme="minorHAnsi"/>
                <w:b/>
                <w:u w:val="single"/>
                <w:lang w:val="fr-BE"/>
              </w:rPr>
              <w:t>Glavni</w:t>
            </w:r>
            <w:proofErr w:type="spellEnd"/>
            <w:r w:rsidR="0002191A" w:rsidRPr="00BF439C">
              <w:rPr>
                <w:rFonts w:asciiTheme="minorHAnsi" w:hAnsiTheme="minorHAnsi" w:cstheme="minorHAnsi"/>
                <w:b/>
                <w:u w:val="single"/>
                <w:lang w:val="fr-BE"/>
              </w:rPr>
              <w:t xml:space="preserve"> </w:t>
            </w:r>
            <w:proofErr w:type="spellStart"/>
            <w:r w:rsidRPr="00BF439C">
              <w:rPr>
                <w:rFonts w:asciiTheme="minorHAnsi" w:hAnsiTheme="minorHAnsi" w:cstheme="minorHAnsi"/>
                <w:b/>
                <w:u w:val="single"/>
                <w:lang w:val="fr-BE"/>
              </w:rPr>
              <w:t>dio</w:t>
            </w:r>
            <w:proofErr w:type="spellEnd"/>
            <w:r w:rsidR="0002191A" w:rsidRPr="00BF439C">
              <w:rPr>
                <w:rFonts w:asciiTheme="minorHAnsi" w:hAnsiTheme="minorHAnsi" w:cstheme="minorHAnsi"/>
                <w:b/>
                <w:u w:val="single"/>
                <w:lang w:val="fr-BE"/>
              </w:rPr>
              <w:t xml:space="preserve"> </w:t>
            </w:r>
            <w:proofErr w:type="spellStart"/>
            <w:r w:rsidR="006C7BA8" w:rsidRPr="00BF439C">
              <w:rPr>
                <w:rFonts w:asciiTheme="minorHAnsi" w:hAnsiTheme="minorHAnsi" w:cstheme="minorHAnsi"/>
                <w:b/>
                <w:u w:val="single"/>
                <w:lang w:val="fr-BE"/>
              </w:rPr>
              <w:t>časa</w:t>
            </w:r>
            <w:proofErr w:type="spellEnd"/>
            <w:r w:rsidR="006C7BA8" w:rsidRPr="00BF439C">
              <w:rPr>
                <w:rFonts w:asciiTheme="minorHAnsi" w:hAnsiTheme="minorHAnsi" w:cstheme="minorHAnsi"/>
                <w:b/>
                <w:u w:val="single"/>
                <w:lang w:val="fr-BE"/>
              </w:rPr>
              <w:t xml:space="preserve"> 30</w:t>
            </w:r>
            <w:r w:rsidRPr="00BF439C">
              <w:rPr>
                <w:rFonts w:asciiTheme="minorHAnsi" w:hAnsiTheme="minorHAnsi" w:cstheme="minorHAnsi"/>
                <w:b/>
                <w:u w:val="single"/>
                <w:lang w:val="fr-BE"/>
              </w:rPr>
              <w:t xml:space="preserve">min. </w:t>
            </w:r>
          </w:p>
          <w:p w:rsidR="00CF5E84" w:rsidRPr="00122C5A" w:rsidRDefault="005044F4" w:rsidP="005044F4">
            <w:pPr>
              <w:rPr>
                <w:rFonts w:asciiTheme="minorHAnsi" w:hAnsiTheme="minorHAnsi" w:cstheme="minorHAnsi"/>
                <w:lang w:val="fr-BE"/>
              </w:rPr>
            </w:pP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Prezentacija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grupnih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radova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i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donošenje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zajedničkih</w:t>
            </w:r>
            <w:proofErr w:type="spellEnd"/>
            <w:r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lang w:val="fr-BE"/>
              </w:rPr>
              <w:t>zaključaka</w:t>
            </w:r>
            <w:proofErr w:type="spellEnd"/>
            <w:r w:rsidR="00E80920" w:rsidRPr="00122C5A">
              <w:rPr>
                <w:rFonts w:asciiTheme="minorHAnsi" w:hAnsiTheme="minorHAnsi" w:cstheme="minorHAnsi"/>
                <w:lang w:val="fr-BE"/>
              </w:rPr>
              <w:t xml:space="preserve"> i </w:t>
            </w:r>
            <w:proofErr w:type="spellStart"/>
            <w:r w:rsidR="00E80920" w:rsidRPr="00122C5A">
              <w:rPr>
                <w:rFonts w:asciiTheme="minorHAnsi" w:hAnsiTheme="minorHAnsi" w:cstheme="minorHAnsi"/>
                <w:lang w:val="fr-BE"/>
              </w:rPr>
              <w:t>zapisivanje</w:t>
            </w:r>
            <w:proofErr w:type="spellEnd"/>
            <w:r w:rsidR="00E80920" w:rsidRPr="00122C5A">
              <w:rPr>
                <w:rFonts w:asciiTheme="minorHAnsi" w:hAnsiTheme="minorHAnsi" w:cstheme="minorHAnsi"/>
                <w:lang w:val="fr-BE"/>
              </w:rPr>
              <w:t xml:space="preserve"> </w:t>
            </w:r>
            <w:proofErr w:type="spellStart"/>
            <w:r w:rsidR="00E80920" w:rsidRPr="00122C5A">
              <w:rPr>
                <w:rFonts w:asciiTheme="minorHAnsi" w:hAnsiTheme="minorHAnsi" w:cstheme="minorHAnsi"/>
                <w:lang w:val="fr-BE"/>
              </w:rPr>
              <w:t>istih</w:t>
            </w:r>
            <w:proofErr w:type="spellEnd"/>
            <w:r w:rsidR="00E80920" w:rsidRPr="00122C5A">
              <w:rPr>
                <w:rFonts w:asciiTheme="minorHAnsi" w:hAnsiTheme="minorHAnsi" w:cstheme="minorHAnsi"/>
                <w:lang w:val="fr-BE"/>
              </w:rPr>
              <w:t xml:space="preserve"> na </w:t>
            </w:r>
            <w:proofErr w:type="spellStart"/>
            <w:r w:rsidR="00E80920" w:rsidRPr="00122C5A">
              <w:rPr>
                <w:rFonts w:asciiTheme="minorHAnsi" w:hAnsiTheme="minorHAnsi" w:cstheme="minorHAnsi"/>
                <w:lang w:val="fr-BE"/>
              </w:rPr>
              <w:t>tabli</w:t>
            </w:r>
            <w:proofErr w:type="spellEnd"/>
            <w:r w:rsidR="00E80920" w:rsidRPr="00122C5A">
              <w:rPr>
                <w:rFonts w:asciiTheme="minorHAnsi" w:hAnsiTheme="minorHAnsi" w:cstheme="minorHAnsi"/>
                <w:lang w:val="fr-BE"/>
              </w:rPr>
              <w:t>.</w:t>
            </w:r>
          </w:p>
          <w:p w:rsidR="00122C5A" w:rsidRPr="00BF439C" w:rsidRDefault="007406AC" w:rsidP="00122C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proofErr w:type="spellStart"/>
            <w:r w:rsidRPr="00BF43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Završni</w:t>
            </w:r>
            <w:proofErr w:type="spellEnd"/>
            <w:r w:rsidRPr="00BF43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43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dio</w:t>
            </w:r>
            <w:proofErr w:type="spellEnd"/>
            <w:r w:rsidRPr="00BF43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BF43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časa</w:t>
            </w:r>
            <w:proofErr w:type="spellEnd"/>
            <w:r w:rsidRPr="00BF43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 xml:space="preserve"> </w:t>
            </w:r>
            <w:r w:rsidR="00CF5E84" w:rsidRPr="00BF43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5</w:t>
            </w:r>
            <w:r w:rsidRPr="00BF439C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min.</w:t>
            </w:r>
          </w:p>
          <w:p w:rsidR="00A9326D" w:rsidRPr="00122C5A" w:rsidRDefault="00CF5E84" w:rsidP="00122C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u w:val="single"/>
              </w:rPr>
            </w:pP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Poslije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prezentovanja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grupa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učenici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dobijaju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snop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prutova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i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zadatak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da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prutove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prelome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.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Izvode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zaključak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zbog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čega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je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poduhvat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braće</w:t>
            </w:r>
            <w:proofErr w:type="spellEnd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 xml:space="preserve"> bio </w:t>
            </w:r>
            <w:proofErr w:type="spellStart"/>
            <w:r w:rsidRPr="00122C5A">
              <w:rPr>
                <w:rFonts w:asciiTheme="minorHAnsi" w:hAnsiTheme="minorHAnsi" w:cstheme="minorHAnsi"/>
                <w:sz w:val="22"/>
                <w:szCs w:val="22"/>
                <w:lang w:val="fr-BE"/>
              </w:rPr>
              <w:t>neuspješan</w:t>
            </w:r>
            <w:proofErr w:type="spellEnd"/>
            <w:r w:rsidR="00E80920" w:rsidRPr="00122C5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122C5A" w:rsidRPr="00122C5A" w:rsidRDefault="00122C5A" w:rsidP="007406AC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:rsidR="00122C5A" w:rsidRPr="00122C5A" w:rsidRDefault="00122C5A" w:rsidP="007406AC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</w:p>
          <w:p w:rsidR="00E80920" w:rsidRPr="00122C5A" w:rsidRDefault="008A5865" w:rsidP="007406AC">
            <w:pPr>
              <w:pStyle w:val="ListParagraph"/>
              <w:ind w:left="0"/>
              <w:rPr>
                <w:rFonts w:asciiTheme="minorHAnsi" w:hAnsiTheme="minorHAnsi" w:cstheme="minorHAnsi"/>
                <w:b/>
                <w:i/>
              </w:rPr>
            </w:pPr>
            <w:r w:rsidRPr="00122C5A">
              <w:rPr>
                <w:rFonts w:asciiTheme="minorHAnsi" w:hAnsiTheme="minorHAnsi" w:cstheme="minorHAnsi"/>
                <w:b/>
                <w:i/>
                <w:u w:val="single"/>
              </w:rPr>
              <w:t>Domaći zadatak</w:t>
            </w:r>
            <w:r w:rsidRPr="00122C5A">
              <w:rPr>
                <w:rFonts w:asciiTheme="minorHAnsi" w:hAnsiTheme="minorHAnsi" w:cstheme="minorHAnsi"/>
                <w:b/>
                <w:i/>
              </w:rPr>
              <w:t xml:space="preserve">: Opiši </w:t>
            </w:r>
            <w:r w:rsidR="00122C5A" w:rsidRPr="00122C5A">
              <w:rPr>
                <w:rFonts w:asciiTheme="minorHAnsi" w:hAnsiTheme="minorHAnsi" w:cstheme="minorHAnsi"/>
                <w:b/>
                <w:i/>
              </w:rPr>
              <w:t>jedan porodični praznik, kada je</w:t>
            </w:r>
            <w:r w:rsidR="00122C5A">
              <w:rPr>
                <w:rFonts w:asciiTheme="minorHAnsi" w:hAnsiTheme="minorHAnsi" w:cstheme="minorHAnsi"/>
                <w:b/>
                <w:i/>
              </w:rPr>
              <w:t xml:space="preserve"> veći dio članova</w:t>
            </w:r>
            <w:r w:rsidRPr="00122C5A">
              <w:rPr>
                <w:rFonts w:asciiTheme="minorHAnsi" w:hAnsiTheme="minorHAnsi" w:cstheme="minorHAnsi"/>
                <w:b/>
                <w:i/>
              </w:rPr>
              <w:t xml:space="preserve"> </w:t>
            </w:r>
            <w:r w:rsidR="00122C5A" w:rsidRPr="00122C5A">
              <w:rPr>
                <w:rFonts w:asciiTheme="minorHAnsi" w:hAnsiTheme="minorHAnsi" w:cstheme="minorHAnsi"/>
                <w:b/>
                <w:i/>
              </w:rPr>
              <w:t>na okupu</w:t>
            </w:r>
            <w:r w:rsidRPr="00122C5A">
              <w:rPr>
                <w:rFonts w:asciiTheme="minorHAnsi" w:hAnsiTheme="minorHAnsi" w:cstheme="minorHAnsi"/>
                <w:b/>
                <w:i/>
              </w:rPr>
              <w:t>.</w:t>
            </w:r>
          </w:p>
          <w:p w:rsidR="007406AC" w:rsidRPr="00122C5A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  <w:p w:rsidR="007406AC" w:rsidRPr="00122C5A" w:rsidRDefault="007406AC" w:rsidP="007406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AD1F3D" w:rsidP="0057544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9 . Materijali za podučavanje i učenje</w:t>
            </w:r>
          </w:p>
        </w:tc>
        <w:tc>
          <w:tcPr>
            <w:tcW w:w="6123" w:type="dxa"/>
          </w:tcPr>
          <w:p w:rsidR="0079483E" w:rsidRPr="00122C5A" w:rsidRDefault="00AC6FD2" w:rsidP="00117881">
            <w:pPr>
              <w:pStyle w:val="ListParagraph"/>
              <w:ind w:left="0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</w:rPr>
              <w:t>U</w:t>
            </w:r>
            <w:r w:rsidR="007406AC" w:rsidRPr="00122C5A">
              <w:rPr>
                <w:rFonts w:asciiTheme="minorHAnsi" w:hAnsiTheme="minorHAnsi" w:cstheme="minorHAnsi"/>
              </w:rPr>
              <w:t>džbenik</w:t>
            </w:r>
            <w:r w:rsidRPr="00122C5A">
              <w:rPr>
                <w:rFonts w:asciiTheme="minorHAnsi" w:hAnsiTheme="minorHAnsi" w:cstheme="minorHAnsi"/>
              </w:rPr>
              <w:t xml:space="preserve">, sveska, tabla, kreda, krede u boji, bojice, </w:t>
            </w:r>
            <w:r w:rsidR="00117881" w:rsidRPr="00122C5A">
              <w:rPr>
                <w:rFonts w:asciiTheme="minorHAnsi" w:hAnsiTheme="minorHAnsi" w:cstheme="minorHAnsi"/>
              </w:rPr>
              <w:t>papiri A4 formata</w:t>
            </w:r>
            <w:r w:rsidR="00122C5A">
              <w:rPr>
                <w:rFonts w:asciiTheme="minorHAnsi" w:hAnsiTheme="minorHAnsi" w:cstheme="minorHAnsi"/>
              </w:rPr>
              <w:t>, prutovi...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>10. Potrebna materijalna sredstva</w:t>
            </w: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122C5A" w:rsidRDefault="00BF439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Učionica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pro</w:t>
            </w:r>
            <w:r w:rsid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stor</w:t>
            </w:r>
            <w:proofErr w:type="spellEnd"/>
          </w:p>
          <w:p w:rsidR="007406AC" w:rsidRPr="00122C5A" w:rsidRDefault="007406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Hamer </w:t>
            </w: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papir</w:t>
            </w:r>
            <w:proofErr w:type="spellEnd"/>
          </w:p>
          <w:p w:rsidR="0079483E" w:rsidRDefault="007406A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Lijepak </w:t>
            </w:r>
          </w:p>
          <w:p w:rsidR="00122C5A" w:rsidRPr="00122C5A" w:rsidRDefault="00122C5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Imamo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već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postojeća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materijalna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sredstva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>11. Očekivani rezultati</w:t>
            </w: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786E17" w:rsidRPr="00122C5A" w:rsidRDefault="005D3ED1" w:rsidP="00786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Uočavanje razlike između narodne i umjetničke priče</w:t>
            </w:r>
            <w:r w:rsidR="00041A36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 w:rsidR="00656598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i mogućnost da na osnovu sopstvenog iskustva </w:t>
            </w:r>
            <w:r w:rsidR="00041A36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objasni ponašanje književnih likova</w:t>
            </w:r>
            <w:r w:rsidR="00656598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>12. Opis sistema vrednovanja</w:t>
            </w: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22C5A" w:rsidRDefault="00030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Tehnike: </w:t>
            </w:r>
            <w:r w:rsidR="00656598" w:rsidRPr="00122C5A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</w:rPr>
              <w:t>nastavni listić iz priručnika</w:t>
            </w:r>
          </w:p>
          <w:p w:rsidR="000307F1" w:rsidRPr="00122C5A" w:rsidRDefault="000307F1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Uspješno</w:t>
            </w:r>
            <w:proofErr w:type="spellEnd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angažo</w:t>
            </w:r>
            <w:r w:rsidR="00665C5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vanje</w:t>
            </w:r>
            <w:proofErr w:type="spellEnd"/>
            <w:r w:rsidR="00665C5E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67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učenika</w:t>
            </w:r>
            <w:proofErr w:type="spellEnd"/>
            <w:r w:rsidR="0024367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:rsidR="00A22EBE" w:rsidRDefault="0024367A" w:rsidP="002436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Praćenje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načina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primjene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emocija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didaktičkom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materijalu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  <w:p w:rsidR="0024367A" w:rsidRDefault="0024367A" w:rsidP="002436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Međusobni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odnos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učesnika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grupe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. </w:t>
            </w:r>
          </w:p>
          <w:p w:rsidR="0024367A" w:rsidRPr="00122C5A" w:rsidRDefault="00BF439C" w:rsidP="0024367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Prepoznavanje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RS"/>
              </w:rPr>
              <w:t>i</w:t>
            </w:r>
            <w:r w:rsidR="0024367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67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primjena</w:t>
            </w:r>
            <w:proofErr w:type="spellEnd"/>
            <w:r w:rsidR="0024367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4367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naučenog</w:t>
            </w:r>
            <w:proofErr w:type="spellEnd"/>
            <w:r w:rsidR="0024367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122C5A" w:rsidTr="00BB3042">
        <w:tc>
          <w:tcPr>
            <w:tcW w:w="2939" w:type="dxa"/>
            <w:shd w:val="clear" w:color="auto" w:fill="D9D9D9"/>
          </w:tcPr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122C5A">
              <w:rPr>
                <w:rFonts w:asciiTheme="minorHAnsi" w:hAnsiTheme="minorHAnsi" w:cstheme="minorHAnsi"/>
                <w:b/>
                <w:bCs/>
                <w:color w:val="000000"/>
              </w:rPr>
              <w:t>13. Evaluacija</w:t>
            </w:r>
          </w:p>
          <w:p w:rsidR="00BB3042" w:rsidRPr="00122C5A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22C5A" w:rsidRDefault="006E60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Izrada</w:t>
            </w:r>
            <w:proofErr w:type="spell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zajedničog</w:t>
            </w:r>
            <w:proofErr w:type="spellEnd"/>
            <w:proofErr w:type="gramEnd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plakata</w:t>
            </w:r>
            <w:proofErr w:type="spellEnd"/>
            <w:r w:rsidR="00324C39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24C39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324C39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24C39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temu</w:t>
            </w:r>
            <w:proofErr w:type="spellEnd"/>
            <w:r w:rsidR="00324C39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,,</w:t>
            </w:r>
            <w:proofErr w:type="spellStart"/>
            <w:r w:rsidR="00324C39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Sedam</w:t>
            </w:r>
            <w:proofErr w:type="spellEnd"/>
            <w:r w:rsidR="00324C39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24C39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prutova</w:t>
            </w:r>
            <w:proofErr w:type="spellEnd"/>
            <w:r w:rsidR="00E86D60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“</w:t>
            </w:r>
            <w:r w:rsidR="00B25106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B25106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korelacija</w:t>
            </w:r>
            <w:proofErr w:type="spellEnd"/>
            <w:r w:rsidR="00B25106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25106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Likovna</w:t>
            </w:r>
            <w:proofErr w:type="spellEnd"/>
            <w:r w:rsidR="00B25106" w:rsidRPr="00122C5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 kultura- opisuje postupak nastanka slike).</w:t>
            </w:r>
          </w:p>
        </w:tc>
      </w:tr>
    </w:tbl>
    <w:p w:rsidR="00F62A5D" w:rsidRPr="00122C5A" w:rsidRDefault="00F62A5D" w:rsidP="00F62A5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F62A5D" w:rsidRPr="00122C5A" w:rsidRDefault="00F62A5D" w:rsidP="00F62A5D">
      <w:pPr>
        <w:spacing w:line="276" w:lineRule="auto"/>
        <w:rPr>
          <w:rFonts w:asciiTheme="minorHAnsi" w:hAnsiTheme="minorHAnsi" w:cstheme="minorHAnsi"/>
          <w:color w:val="000000"/>
        </w:rPr>
      </w:pPr>
    </w:p>
    <w:p w:rsidR="00F62A5D" w:rsidRPr="007C3A57" w:rsidRDefault="007C3A57" w:rsidP="00F62A5D">
      <w:pPr>
        <w:spacing w:line="276" w:lineRule="auto"/>
        <w:rPr>
          <w:rFonts w:ascii="Bahnschrift Light" w:hAnsi="Bahnschrift Light" w:cs="Arial"/>
          <w:b/>
          <w:color w:val="000000"/>
          <w:u w:val="single"/>
        </w:rPr>
      </w:pPr>
      <w:bookmarkStart w:id="0" w:name="_GoBack"/>
      <w:r w:rsidRPr="007C3A57">
        <w:rPr>
          <w:rFonts w:ascii="Bahnschrift Light" w:hAnsi="Bahnschrift Light" w:cs="Arial"/>
          <w:b/>
          <w:color w:val="000000"/>
          <w:u w:val="single"/>
        </w:rPr>
        <w:lastRenderedPageBreak/>
        <w:t>MATERIJAL</w:t>
      </w:r>
    </w:p>
    <w:bookmarkEnd w:id="0"/>
    <w:p w:rsidR="007C3A57" w:rsidRDefault="007C3A57" w:rsidP="00F62A5D">
      <w:pPr>
        <w:spacing w:line="276" w:lineRule="auto"/>
        <w:rPr>
          <w:rFonts w:ascii="Bahnschrift Light" w:hAnsi="Bahnschrift Light" w:cs="Arial"/>
          <w:b/>
          <w:i/>
          <w:color w:val="000000"/>
          <w:u w:val="single"/>
        </w:rPr>
      </w:pPr>
    </w:p>
    <w:p w:rsidR="007C3A57" w:rsidRPr="00EC44B4" w:rsidRDefault="007C3A57" w:rsidP="007C3A57">
      <w:pPr>
        <w:ind w:left="2124"/>
        <w:rPr>
          <w:b/>
          <w:bCs/>
          <w:i/>
          <w:iCs/>
          <w:sz w:val="24"/>
          <w:szCs w:val="24"/>
        </w:rPr>
      </w:pPr>
      <w:r w:rsidRPr="00EC44B4">
        <w:rPr>
          <w:b/>
          <w:bCs/>
          <w:i/>
          <w:iCs/>
          <w:sz w:val="24"/>
          <w:szCs w:val="24"/>
        </w:rPr>
        <w:t>НАСТАВНИ ЛИСТИЋ</w:t>
      </w:r>
    </w:p>
    <w:p w:rsidR="007C3A57" w:rsidRPr="00EC44B4" w:rsidRDefault="007C3A57" w:rsidP="007C3A57">
      <w:pPr>
        <w:ind w:left="2124"/>
        <w:rPr>
          <w:b/>
          <w:bCs/>
          <w:sz w:val="24"/>
          <w:szCs w:val="24"/>
        </w:rPr>
      </w:pPr>
      <w:r w:rsidRPr="00EC44B4">
        <w:rPr>
          <w:b/>
          <w:bCs/>
          <w:sz w:val="24"/>
          <w:szCs w:val="24"/>
        </w:rPr>
        <w:t>„Седам прутева”</w:t>
      </w:r>
    </w:p>
    <w:p w:rsidR="007C3A57" w:rsidRPr="00EC44B4" w:rsidRDefault="007C3A57" w:rsidP="007C3A57">
      <w:pPr>
        <w:rPr>
          <w:sz w:val="24"/>
          <w:szCs w:val="24"/>
        </w:rPr>
      </w:pPr>
    </w:p>
    <w:p w:rsidR="007C3A57" w:rsidRPr="00EC44B4" w:rsidRDefault="007C3A57" w:rsidP="007C3A57">
      <w:pPr>
        <w:rPr>
          <w:b/>
          <w:bCs/>
          <w:sz w:val="24"/>
          <w:szCs w:val="24"/>
        </w:rPr>
      </w:pPr>
      <w:r w:rsidRPr="00EC44B4">
        <w:rPr>
          <w:b/>
          <w:bCs/>
          <w:sz w:val="24"/>
          <w:szCs w:val="24"/>
        </w:rPr>
        <w:t>1.Чиме те је привукла прича „Седам прутева“:</w:t>
      </w:r>
    </w:p>
    <w:p w:rsidR="007C3A57" w:rsidRPr="00EC44B4" w:rsidRDefault="007C3A57" w:rsidP="007C3A57">
      <w:pPr>
        <w:rPr>
          <w:sz w:val="24"/>
          <w:szCs w:val="24"/>
        </w:rPr>
      </w:pPr>
      <w:r w:rsidRPr="00EC44B4">
        <w:rPr>
          <w:sz w:val="24"/>
          <w:szCs w:val="24"/>
        </w:rPr>
        <w:tab/>
      </w:r>
      <w:r w:rsidRPr="00EC44B4">
        <w:rPr>
          <w:b/>
          <w:bCs/>
          <w:sz w:val="24"/>
          <w:szCs w:val="24"/>
        </w:rPr>
        <w:t>а</w:t>
      </w:r>
      <w:r w:rsidRPr="00EC44B4">
        <w:rPr>
          <w:sz w:val="24"/>
          <w:szCs w:val="24"/>
        </w:rPr>
        <w:t>) очевом досјетљивошћу,,</w:t>
      </w:r>
      <w:r w:rsidRPr="00EC44B4">
        <w:rPr>
          <w:sz w:val="24"/>
          <w:szCs w:val="24"/>
        </w:rPr>
        <w:tab/>
      </w:r>
      <w:r w:rsidRPr="00EC44B4">
        <w:rPr>
          <w:b/>
          <w:bCs/>
          <w:sz w:val="24"/>
          <w:szCs w:val="24"/>
        </w:rPr>
        <w:t>б</w:t>
      </w:r>
      <w:r w:rsidRPr="00EC44B4">
        <w:rPr>
          <w:sz w:val="24"/>
          <w:szCs w:val="24"/>
        </w:rPr>
        <w:t>) свађом браће.</w:t>
      </w:r>
    </w:p>
    <w:p w:rsidR="007C3A57" w:rsidRPr="00EC44B4" w:rsidRDefault="007C3A57" w:rsidP="007C3A57">
      <w:pPr>
        <w:rPr>
          <w:b/>
          <w:bCs/>
          <w:sz w:val="24"/>
          <w:szCs w:val="24"/>
        </w:rPr>
      </w:pPr>
      <w:r w:rsidRPr="00EC44B4">
        <w:rPr>
          <w:b/>
          <w:bCs/>
          <w:sz w:val="24"/>
          <w:szCs w:val="24"/>
        </w:rPr>
        <w:t>2. Какав је однос између браће у овој причи:</w:t>
      </w:r>
    </w:p>
    <w:p w:rsidR="007C3A57" w:rsidRPr="00EC44B4" w:rsidRDefault="007C3A57" w:rsidP="007C3A57">
      <w:pPr>
        <w:rPr>
          <w:sz w:val="24"/>
          <w:szCs w:val="24"/>
        </w:rPr>
      </w:pPr>
      <w:r w:rsidRPr="00EC44B4">
        <w:rPr>
          <w:sz w:val="24"/>
          <w:szCs w:val="24"/>
        </w:rPr>
        <w:tab/>
      </w:r>
      <w:r w:rsidRPr="00EC44B4">
        <w:rPr>
          <w:b/>
          <w:bCs/>
          <w:sz w:val="24"/>
          <w:szCs w:val="24"/>
        </w:rPr>
        <w:t>а</w:t>
      </w:r>
      <w:r w:rsidRPr="00EC44B4">
        <w:rPr>
          <w:sz w:val="24"/>
          <w:szCs w:val="24"/>
        </w:rPr>
        <w:t xml:space="preserve">) искрен, </w:t>
      </w:r>
      <w:r w:rsidRPr="00EC44B4">
        <w:rPr>
          <w:sz w:val="24"/>
          <w:szCs w:val="24"/>
        </w:rPr>
        <w:tab/>
      </w:r>
      <w:r w:rsidRPr="00EC44B4">
        <w:rPr>
          <w:b/>
          <w:bCs/>
          <w:sz w:val="24"/>
          <w:szCs w:val="24"/>
        </w:rPr>
        <w:t>б</w:t>
      </w:r>
      <w:r w:rsidRPr="00EC44B4">
        <w:rPr>
          <w:sz w:val="24"/>
          <w:szCs w:val="24"/>
        </w:rPr>
        <w:t xml:space="preserve">) свађалачки, </w:t>
      </w:r>
      <w:r w:rsidRPr="00EC44B4">
        <w:rPr>
          <w:sz w:val="24"/>
          <w:szCs w:val="24"/>
        </w:rPr>
        <w:tab/>
      </w:r>
      <w:r w:rsidRPr="00EC44B4">
        <w:rPr>
          <w:b/>
          <w:bCs/>
          <w:sz w:val="24"/>
          <w:szCs w:val="24"/>
        </w:rPr>
        <w:t>в</w:t>
      </w:r>
      <w:r w:rsidRPr="00EC44B4">
        <w:rPr>
          <w:sz w:val="24"/>
          <w:szCs w:val="24"/>
        </w:rPr>
        <w:t>) пун љубави.</w:t>
      </w:r>
    </w:p>
    <w:p w:rsidR="007C3A57" w:rsidRPr="00EC44B4" w:rsidRDefault="007C3A57" w:rsidP="007C3A57">
      <w:pPr>
        <w:rPr>
          <w:b/>
          <w:bCs/>
          <w:sz w:val="24"/>
          <w:szCs w:val="24"/>
        </w:rPr>
      </w:pPr>
      <w:r w:rsidRPr="00EC44B4">
        <w:rPr>
          <w:b/>
          <w:bCs/>
          <w:sz w:val="24"/>
          <w:szCs w:val="24"/>
        </w:rPr>
        <w:t>3.Какав је отац по својим особинама: (прецртај нетачне дјелове одговора )</w:t>
      </w:r>
    </w:p>
    <w:p w:rsidR="007C3A57" w:rsidRPr="00EC44B4" w:rsidRDefault="007C3A57" w:rsidP="007C3A57">
      <w:pPr>
        <w:rPr>
          <w:sz w:val="24"/>
          <w:szCs w:val="24"/>
        </w:rPr>
      </w:pPr>
      <w:r w:rsidRPr="00EC44B4">
        <w:rPr>
          <w:b/>
          <w:bCs/>
          <w:sz w:val="24"/>
          <w:szCs w:val="24"/>
        </w:rPr>
        <w:t>а</w:t>
      </w:r>
      <w:r w:rsidRPr="00EC44B4">
        <w:rPr>
          <w:sz w:val="24"/>
          <w:szCs w:val="24"/>
        </w:rPr>
        <w:t>) брижан или безбрижан,</w:t>
      </w:r>
      <w:r w:rsidRPr="00EC44B4">
        <w:rPr>
          <w:sz w:val="24"/>
          <w:szCs w:val="24"/>
        </w:rPr>
        <w:tab/>
      </w:r>
      <w:r w:rsidRPr="00EC44B4">
        <w:rPr>
          <w:b/>
          <w:bCs/>
          <w:sz w:val="24"/>
          <w:szCs w:val="24"/>
        </w:rPr>
        <w:t>б</w:t>
      </w:r>
      <w:r w:rsidRPr="00EC44B4">
        <w:rPr>
          <w:sz w:val="24"/>
          <w:szCs w:val="24"/>
        </w:rPr>
        <w:t>) забринут или незаинтересован,</w:t>
      </w:r>
      <w:r w:rsidRPr="00EC44B4">
        <w:rPr>
          <w:sz w:val="24"/>
          <w:szCs w:val="24"/>
        </w:rPr>
        <w:tab/>
        <w:t xml:space="preserve"> </w:t>
      </w:r>
    </w:p>
    <w:p w:rsidR="007C3A57" w:rsidRPr="00EC44B4" w:rsidRDefault="007C3A57" w:rsidP="007C3A57">
      <w:pPr>
        <w:rPr>
          <w:sz w:val="24"/>
          <w:szCs w:val="24"/>
        </w:rPr>
      </w:pPr>
      <w:r w:rsidRPr="00EC44B4">
        <w:rPr>
          <w:b/>
          <w:bCs/>
          <w:sz w:val="24"/>
          <w:szCs w:val="24"/>
        </w:rPr>
        <w:t>в</w:t>
      </w:r>
      <w:r w:rsidRPr="00EC44B4">
        <w:rPr>
          <w:sz w:val="24"/>
          <w:szCs w:val="24"/>
        </w:rPr>
        <w:t>) смирен или уплашен.</w:t>
      </w:r>
    </w:p>
    <w:p w:rsidR="007C3A57" w:rsidRPr="00EC44B4" w:rsidRDefault="007C3A57" w:rsidP="007C3A57">
      <w:pPr>
        <w:rPr>
          <w:b/>
          <w:bCs/>
          <w:sz w:val="24"/>
          <w:szCs w:val="24"/>
        </w:rPr>
      </w:pPr>
      <w:r w:rsidRPr="00EC44B4">
        <w:rPr>
          <w:b/>
          <w:bCs/>
          <w:sz w:val="24"/>
          <w:szCs w:val="24"/>
        </w:rPr>
        <w:t>4.Дај имена оцу и синовима.</w:t>
      </w:r>
    </w:p>
    <w:p w:rsidR="007C3A57" w:rsidRPr="00EC44B4" w:rsidRDefault="007C3A57" w:rsidP="007C3A57">
      <w:pPr>
        <w:spacing w:line="276" w:lineRule="auto"/>
        <w:rPr>
          <w:sz w:val="24"/>
          <w:szCs w:val="24"/>
        </w:rPr>
      </w:pPr>
      <w:r w:rsidRPr="00EC44B4">
        <w:rPr>
          <w:sz w:val="24"/>
          <w:szCs w:val="24"/>
        </w:rPr>
        <w:t xml:space="preserve">Отац се зове </w:t>
      </w:r>
      <w:r w:rsidRPr="00EC44B4">
        <w:rPr>
          <w:b/>
          <w:bCs/>
          <w:sz w:val="24"/>
          <w:szCs w:val="24"/>
        </w:rPr>
        <w:t>__________________________________________________________.</w:t>
      </w:r>
    </w:p>
    <w:p w:rsidR="007C3A57" w:rsidRPr="00EC44B4" w:rsidRDefault="007C3A57" w:rsidP="007C3A57">
      <w:pPr>
        <w:rPr>
          <w:sz w:val="24"/>
          <w:szCs w:val="24"/>
        </w:rPr>
      </w:pPr>
      <w:r w:rsidRPr="00EC44B4">
        <w:rPr>
          <w:sz w:val="24"/>
          <w:szCs w:val="24"/>
        </w:rPr>
        <w:t>Његови синови се зову:</w:t>
      </w:r>
    </w:p>
    <w:p w:rsidR="007C3A57" w:rsidRPr="00EC44B4" w:rsidRDefault="007C3A57" w:rsidP="007C3A57">
      <w:pPr>
        <w:rPr>
          <w:b/>
          <w:bCs/>
          <w:sz w:val="24"/>
          <w:szCs w:val="24"/>
        </w:rPr>
      </w:pPr>
      <w:r w:rsidRPr="00EC44B4">
        <w:rPr>
          <w:b/>
          <w:bCs/>
          <w:sz w:val="24"/>
          <w:szCs w:val="24"/>
        </w:rPr>
        <w:t>____________________________________________________________________________________________________.</w:t>
      </w:r>
    </w:p>
    <w:p w:rsidR="007C3A57" w:rsidRPr="00EC44B4" w:rsidRDefault="007C3A57" w:rsidP="007C3A57">
      <w:pPr>
        <w:rPr>
          <w:b/>
          <w:bCs/>
          <w:sz w:val="24"/>
          <w:szCs w:val="24"/>
        </w:rPr>
      </w:pPr>
      <w:r w:rsidRPr="00EC44B4">
        <w:rPr>
          <w:sz w:val="24"/>
          <w:szCs w:val="24"/>
        </w:rPr>
        <w:t xml:space="preserve">5. </w:t>
      </w:r>
      <w:r w:rsidRPr="00EC44B4">
        <w:rPr>
          <w:b/>
          <w:bCs/>
          <w:sz w:val="24"/>
          <w:szCs w:val="24"/>
        </w:rPr>
        <w:t>Напредак</w:t>
      </w:r>
      <w:r w:rsidRPr="00EC44B4">
        <w:rPr>
          <w:sz w:val="24"/>
          <w:szCs w:val="24"/>
        </w:rPr>
        <w:t xml:space="preserve"> </w:t>
      </w:r>
      <w:r w:rsidRPr="00EC44B4">
        <w:rPr>
          <w:b/>
          <w:bCs/>
          <w:sz w:val="24"/>
          <w:szCs w:val="24"/>
        </w:rPr>
        <w:t>у</w:t>
      </w:r>
      <w:r w:rsidRPr="00EC44B4">
        <w:rPr>
          <w:sz w:val="24"/>
          <w:szCs w:val="24"/>
        </w:rPr>
        <w:t xml:space="preserve"> </w:t>
      </w:r>
      <w:r w:rsidRPr="00EC44B4">
        <w:rPr>
          <w:b/>
          <w:bCs/>
          <w:sz w:val="24"/>
          <w:szCs w:val="24"/>
        </w:rPr>
        <w:t>кући постиже се: (прецртај нетачне дјелове одговора )</w:t>
      </w:r>
    </w:p>
    <w:p w:rsidR="007C3A57" w:rsidRPr="00EC44B4" w:rsidRDefault="007C3A57" w:rsidP="007C3A57">
      <w:pPr>
        <w:rPr>
          <w:sz w:val="24"/>
          <w:szCs w:val="24"/>
        </w:rPr>
      </w:pPr>
      <w:r w:rsidRPr="00EC44B4">
        <w:rPr>
          <w:b/>
          <w:bCs/>
          <w:sz w:val="24"/>
          <w:szCs w:val="24"/>
        </w:rPr>
        <w:t>а</w:t>
      </w:r>
      <w:r w:rsidRPr="00EC44B4">
        <w:rPr>
          <w:sz w:val="24"/>
          <w:szCs w:val="24"/>
        </w:rPr>
        <w:t xml:space="preserve">) слогом или свађом,        </w:t>
      </w:r>
      <w:r w:rsidRPr="00EC44B4">
        <w:rPr>
          <w:b/>
          <w:bCs/>
          <w:sz w:val="24"/>
          <w:szCs w:val="24"/>
        </w:rPr>
        <w:t>б</w:t>
      </w:r>
      <w:r w:rsidRPr="00EC44B4">
        <w:rPr>
          <w:sz w:val="24"/>
          <w:szCs w:val="24"/>
        </w:rPr>
        <w:t>) мржњом или љубављу.</w:t>
      </w:r>
    </w:p>
    <w:p w:rsidR="007C3A57" w:rsidRPr="00EC44B4" w:rsidRDefault="007C3A57" w:rsidP="007C3A57">
      <w:pPr>
        <w:rPr>
          <w:b/>
          <w:bCs/>
          <w:sz w:val="24"/>
          <w:szCs w:val="24"/>
        </w:rPr>
      </w:pPr>
      <w:r w:rsidRPr="00EC44B4">
        <w:rPr>
          <w:b/>
          <w:bCs/>
          <w:sz w:val="24"/>
          <w:szCs w:val="24"/>
        </w:rPr>
        <w:t>6.Која од наведених пословица не одговара овом тексту? (Заокружи слово испред тачног одговора.)</w:t>
      </w:r>
    </w:p>
    <w:p w:rsidR="007C3A57" w:rsidRPr="00EC44B4" w:rsidRDefault="007C3A57" w:rsidP="007C3A57">
      <w:pPr>
        <w:rPr>
          <w:sz w:val="24"/>
          <w:szCs w:val="24"/>
        </w:rPr>
      </w:pPr>
      <w:r w:rsidRPr="00EC44B4">
        <w:rPr>
          <w:b/>
          <w:bCs/>
          <w:sz w:val="24"/>
          <w:szCs w:val="24"/>
        </w:rPr>
        <w:t>а</w:t>
      </w:r>
      <w:r w:rsidRPr="00EC44B4">
        <w:rPr>
          <w:sz w:val="24"/>
          <w:szCs w:val="24"/>
        </w:rPr>
        <w:t>) Несложна 6paha, пропала кућа,</w:t>
      </w:r>
    </w:p>
    <w:p w:rsidR="007C3A57" w:rsidRPr="00EC44B4" w:rsidRDefault="007C3A57" w:rsidP="007C3A57">
      <w:pPr>
        <w:rPr>
          <w:sz w:val="24"/>
          <w:szCs w:val="24"/>
        </w:rPr>
      </w:pPr>
      <w:r w:rsidRPr="00EC44B4">
        <w:rPr>
          <w:b/>
          <w:bCs/>
          <w:sz w:val="24"/>
          <w:szCs w:val="24"/>
        </w:rPr>
        <w:t>б</w:t>
      </w:r>
      <w:r w:rsidRPr="00EC44B4">
        <w:rPr>
          <w:sz w:val="24"/>
          <w:szCs w:val="24"/>
        </w:rPr>
        <w:t>) Ко ради, не боји се глади.</w:t>
      </w:r>
    </w:p>
    <w:p w:rsidR="007C3A57" w:rsidRPr="00EC44B4" w:rsidRDefault="007C3A57" w:rsidP="007C3A57">
      <w:pPr>
        <w:rPr>
          <w:sz w:val="24"/>
          <w:szCs w:val="24"/>
        </w:rPr>
      </w:pPr>
      <w:r w:rsidRPr="00EC44B4">
        <w:rPr>
          <w:sz w:val="24"/>
          <w:szCs w:val="24"/>
        </w:rPr>
        <w:t xml:space="preserve"> </w:t>
      </w:r>
      <w:r w:rsidRPr="00EC44B4">
        <w:rPr>
          <w:b/>
          <w:bCs/>
          <w:sz w:val="24"/>
          <w:szCs w:val="24"/>
        </w:rPr>
        <w:t>В</w:t>
      </w:r>
      <w:r w:rsidRPr="00EC44B4">
        <w:rPr>
          <w:sz w:val="24"/>
          <w:szCs w:val="24"/>
        </w:rPr>
        <w:t>) Тешко дому у ком слоге нема.</w:t>
      </w:r>
    </w:p>
    <w:p w:rsidR="007C3A57" w:rsidRPr="00EC44B4" w:rsidRDefault="007C3A57" w:rsidP="007C3A57">
      <w:pPr>
        <w:rPr>
          <w:b/>
          <w:bCs/>
          <w:sz w:val="24"/>
          <w:szCs w:val="24"/>
        </w:rPr>
      </w:pPr>
      <w:r w:rsidRPr="00EC44B4">
        <w:rPr>
          <w:b/>
          <w:bCs/>
          <w:sz w:val="24"/>
          <w:szCs w:val="24"/>
        </w:rPr>
        <w:t>7.Шта значи израз: „ваша слика и прилика“?</w:t>
      </w:r>
    </w:p>
    <w:p w:rsidR="007C3A57" w:rsidRPr="00EC44B4" w:rsidRDefault="007C3A57" w:rsidP="007C3A57">
      <w:pPr>
        <w:rPr>
          <w:b/>
          <w:bCs/>
          <w:sz w:val="24"/>
          <w:szCs w:val="24"/>
        </w:rPr>
      </w:pPr>
      <w:r w:rsidRPr="00EC44B4">
        <w:rPr>
          <w:b/>
          <w:bCs/>
          <w:sz w:val="24"/>
          <w:szCs w:val="24"/>
        </w:rPr>
        <w:t>____________________________________________________________________________________________________________________________.</w:t>
      </w:r>
    </w:p>
    <w:p w:rsidR="007C3A57" w:rsidRPr="007C3A57" w:rsidRDefault="007C3A57" w:rsidP="00F62A5D">
      <w:pPr>
        <w:spacing w:line="276" w:lineRule="auto"/>
        <w:rPr>
          <w:rFonts w:ascii="Bahnschrift Light" w:hAnsi="Bahnschrift Light" w:cs="Arial"/>
          <w:b/>
          <w:i/>
          <w:color w:val="000000"/>
          <w:u w:val="single"/>
        </w:rPr>
      </w:pPr>
    </w:p>
    <w:p w:rsidR="00F62A5D" w:rsidRPr="00122C5A" w:rsidRDefault="00F62A5D" w:rsidP="00F62A5D">
      <w:pPr>
        <w:spacing w:line="276" w:lineRule="auto"/>
        <w:rPr>
          <w:rFonts w:ascii="Bahnschrift Light" w:hAnsi="Bahnschrift Light" w:cs="Arial"/>
          <w:color w:val="000000"/>
        </w:rPr>
      </w:pP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 xml:space="preserve">1.  Predmet/predmeti, Vannastavna/vanškolska aktivnost 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>2.  Tema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 xml:space="preserve">3.  Cilj </w:t>
      </w:r>
    </w:p>
    <w:p w:rsidR="00BB3042" w:rsidRPr="00122C5A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>opšti (dugoročni, opšte tvrdnje, principi, koncepti)</w:t>
      </w:r>
    </w:p>
    <w:p w:rsidR="00BB3042" w:rsidRPr="00122C5A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>specifični (srednjoročni ili kratkoročni, preciznije izraženi, usmjereni na uspjeh učenika)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>4.   Ishodi učenja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b/>
          <w:bCs/>
          <w:color w:val="000000"/>
        </w:rPr>
      </w:pPr>
      <w:r w:rsidRPr="00122C5A">
        <w:rPr>
          <w:rFonts w:ascii="Bahnschrift Light" w:hAnsi="Bahnschrift Light" w:cs="Arial"/>
          <w:color w:val="000000"/>
        </w:rPr>
        <w:t>5.   Ključne kompetencije i ishodi KK čijem se postizanju kod učenika doprinosi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>6.   Ciljna grupa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 xml:space="preserve">7.   Broj časova i vremenski period realizacije 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>8.   Scenario (strategije učenja i njihov slijed) te učenikove aktivnosti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>9.   Materijali za podučavanje i učenje (priručnici, radni listovi, skripte, PPP itd.)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>10. Potrebna materijalna sredstva (prostor, oprema mediji, rasvjeta, laboratorijski pribor itd.)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 xml:space="preserve">11. Očekivani rezultati (seminarski rad, istraživanje, baza podataka, izrađen projekt, mapa 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 xml:space="preserve">      uma, izrađena prezentacija i njeno predstavljanje ..)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 xml:space="preserve">12. Opis sistema procjenjivanja (u cilju motivisanosti učenika, razvijanje samoprocjene i 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 xml:space="preserve">      mogućnost stvaranja plana sopstvenog učenja u kontekstu osposobljavanja za ključne k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lastRenderedPageBreak/>
        <w:t xml:space="preserve">      kompetencije i cjeloživotno učenje)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 xml:space="preserve">13. Evaluacija (provođenje procjenjivanja ostvarenosti planiranih ishoda učenja te </w:t>
      </w:r>
    </w:p>
    <w:p w:rsidR="00BB3042" w:rsidRPr="00122C5A" w:rsidRDefault="00BB3042" w:rsidP="00BB3042">
      <w:pPr>
        <w:spacing w:line="276" w:lineRule="auto"/>
        <w:rPr>
          <w:rFonts w:ascii="Bahnschrift Light" w:hAnsi="Bahnschrift Light" w:cs="Arial"/>
          <w:color w:val="000000"/>
        </w:rPr>
      </w:pPr>
      <w:r w:rsidRPr="00122C5A">
        <w:rPr>
          <w:rFonts w:ascii="Bahnschrift Light" w:hAnsi="Bahnschrift Light" w:cs="Arial"/>
          <w:color w:val="000000"/>
        </w:rPr>
        <w:t xml:space="preserve">      primjenjivosti stečenih znanja, prema definiranim kriterijima i pripadajućim)</w:t>
      </w:r>
    </w:p>
    <w:p w:rsidR="00BB3042" w:rsidRPr="00AD1F3D" w:rsidRDefault="00BB3042" w:rsidP="00BB3042">
      <w:pPr>
        <w:rPr>
          <w:rFonts w:ascii="Bahnschrift Light" w:hAnsi="Bahnschrift Light"/>
        </w:rPr>
      </w:pPr>
    </w:p>
    <w:p w:rsidR="001A3524" w:rsidRPr="00AD1F3D" w:rsidRDefault="001A3524" w:rsidP="00BB3042">
      <w:pPr>
        <w:spacing w:line="276" w:lineRule="auto"/>
        <w:rPr>
          <w:rFonts w:ascii="Bahnschrift Light" w:hAnsi="Bahnschrift Light"/>
        </w:rPr>
      </w:pPr>
    </w:p>
    <w:sectPr w:rsidR="001A3524" w:rsidRPr="00AD1F3D" w:rsidSect="006D7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Bahnschrift Ligh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0D"/>
    <w:multiLevelType w:val="hybridMultilevel"/>
    <w:tmpl w:val="81147CFE"/>
    <w:lvl w:ilvl="0" w:tplc="05BE95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634D7"/>
    <w:multiLevelType w:val="hybridMultilevel"/>
    <w:tmpl w:val="83607AE0"/>
    <w:lvl w:ilvl="0" w:tplc="7BDAC5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D4B52"/>
    <w:multiLevelType w:val="hybridMultilevel"/>
    <w:tmpl w:val="7AB6356E"/>
    <w:lvl w:ilvl="0" w:tplc="C3288658">
      <w:start w:val="13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C17DD6"/>
    <w:multiLevelType w:val="hybridMultilevel"/>
    <w:tmpl w:val="01B0FDF0"/>
    <w:lvl w:ilvl="0" w:tplc="9A4864C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245F63"/>
    <w:multiLevelType w:val="hybridMultilevel"/>
    <w:tmpl w:val="00BC8B46"/>
    <w:lvl w:ilvl="0" w:tplc="60749B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570BFC"/>
    <w:multiLevelType w:val="hybridMultilevel"/>
    <w:tmpl w:val="BA4C7BB4"/>
    <w:lvl w:ilvl="0" w:tplc="28689F5E">
      <w:start w:val="1"/>
      <w:numFmt w:val="decimal"/>
      <w:lvlText w:val="%1."/>
      <w:lvlJc w:val="left"/>
      <w:pPr>
        <w:ind w:left="536" w:hanging="360"/>
      </w:pPr>
      <w:rPr>
        <w:rFonts w:ascii="Cambria" w:eastAsia="Roboto" w:hAnsi="Cambria" w:cs="Roboto"/>
      </w:rPr>
    </w:lvl>
    <w:lvl w:ilvl="1" w:tplc="04090019" w:tentative="1">
      <w:start w:val="1"/>
      <w:numFmt w:val="lowerLetter"/>
      <w:lvlText w:val="%2."/>
      <w:lvlJc w:val="left"/>
      <w:pPr>
        <w:ind w:left="1256" w:hanging="360"/>
      </w:pPr>
    </w:lvl>
    <w:lvl w:ilvl="2" w:tplc="0409001B" w:tentative="1">
      <w:start w:val="1"/>
      <w:numFmt w:val="lowerRoman"/>
      <w:lvlText w:val="%3."/>
      <w:lvlJc w:val="right"/>
      <w:pPr>
        <w:ind w:left="1976" w:hanging="180"/>
      </w:pPr>
    </w:lvl>
    <w:lvl w:ilvl="3" w:tplc="0409000F" w:tentative="1">
      <w:start w:val="1"/>
      <w:numFmt w:val="decimal"/>
      <w:lvlText w:val="%4."/>
      <w:lvlJc w:val="left"/>
      <w:pPr>
        <w:ind w:left="2696" w:hanging="360"/>
      </w:pPr>
    </w:lvl>
    <w:lvl w:ilvl="4" w:tplc="04090019" w:tentative="1">
      <w:start w:val="1"/>
      <w:numFmt w:val="lowerLetter"/>
      <w:lvlText w:val="%5."/>
      <w:lvlJc w:val="left"/>
      <w:pPr>
        <w:ind w:left="3416" w:hanging="360"/>
      </w:pPr>
    </w:lvl>
    <w:lvl w:ilvl="5" w:tplc="0409001B" w:tentative="1">
      <w:start w:val="1"/>
      <w:numFmt w:val="lowerRoman"/>
      <w:lvlText w:val="%6."/>
      <w:lvlJc w:val="right"/>
      <w:pPr>
        <w:ind w:left="4136" w:hanging="180"/>
      </w:pPr>
    </w:lvl>
    <w:lvl w:ilvl="6" w:tplc="0409000F" w:tentative="1">
      <w:start w:val="1"/>
      <w:numFmt w:val="decimal"/>
      <w:lvlText w:val="%7."/>
      <w:lvlJc w:val="left"/>
      <w:pPr>
        <w:ind w:left="4856" w:hanging="360"/>
      </w:pPr>
    </w:lvl>
    <w:lvl w:ilvl="7" w:tplc="04090019" w:tentative="1">
      <w:start w:val="1"/>
      <w:numFmt w:val="lowerLetter"/>
      <w:lvlText w:val="%8."/>
      <w:lvlJc w:val="left"/>
      <w:pPr>
        <w:ind w:left="5576" w:hanging="360"/>
      </w:pPr>
    </w:lvl>
    <w:lvl w:ilvl="8" w:tplc="040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6AB27621"/>
    <w:multiLevelType w:val="hybridMultilevel"/>
    <w:tmpl w:val="308CC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1093E"/>
    <w:rsid w:val="0002191A"/>
    <w:rsid w:val="000225F7"/>
    <w:rsid w:val="00025197"/>
    <w:rsid w:val="000307F1"/>
    <w:rsid w:val="00036C19"/>
    <w:rsid w:val="00037BBB"/>
    <w:rsid w:val="00041A36"/>
    <w:rsid w:val="00053A37"/>
    <w:rsid w:val="00081D45"/>
    <w:rsid w:val="0008343D"/>
    <w:rsid w:val="0009689C"/>
    <w:rsid w:val="000A280C"/>
    <w:rsid w:val="00117881"/>
    <w:rsid w:val="00122C5A"/>
    <w:rsid w:val="00157605"/>
    <w:rsid w:val="00184C82"/>
    <w:rsid w:val="001A07E3"/>
    <w:rsid w:val="001A31B3"/>
    <w:rsid w:val="001A3524"/>
    <w:rsid w:val="001E779E"/>
    <w:rsid w:val="001F50DE"/>
    <w:rsid w:val="0020114A"/>
    <w:rsid w:val="00202DBA"/>
    <w:rsid w:val="002149C6"/>
    <w:rsid w:val="0024367A"/>
    <w:rsid w:val="002A600B"/>
    <w:rsid w:val="002C37D8"/>
    <w:rsid w:val="002E4D11"/>
    <w:rsid w:val="0030037E"/>
    <w:rsid w:val="00324C39"/>
    <w:rsid w:val="00330E0A"/>
    <w:rsid w:val="00332E9F"/>
    <w:rsid w:val="00343334"/>
    <w:rsid w:val="00356B6B"/>
    <w:rsid w:val="003603ED"/>
    <w:rsid w:val="003C3496"/>
    <w:rsid w:val="003C5BA4"/>
    <w:rsid w:val="003E305A"/>
    <w:rsid w:val="00417A64"/>
    <w:rsid w:val="0046240C"/>
    <w:rsid w:val="00466989"/>
    <w:rsid w:val="004A6F66"/>
    <w:rsid w:val="004B00C6"/>
    <w:rsid w:val="005044F4"/>
    <w:rsid w:val="00575446"/>
    <w:rsid w:val="00595522"/>
    <w:rsid w:val="005D3ED1"/>
    <w:rsid w:val="005E551F"/>
    <w:rsid w:val="00601C79"/>
    <w:rsid w:val="00650849"/>
    <w:rsid w:val="00656598"/>
    <w:rsid w:val="00665C5E"/>
    <w:rsid w:val="006C0EFD"/>
    <w:rsid w:val="006C7BA8"/>
    <w:rsid w:val="006D1241"/>
    <w:rsid w:val="006D7C47"/>
    <w:rsid w:val="006E6005"/>
    <w:rsid w:val="00701612"/>
    <w:rsid w:val="007205E8"/>
    <w:rsid w:val="00733BB4"/>
    <w:rsid w:val="007406AC"/>
    <w:rsid w:val="00767AEE"/>
    <w:rsid w:val="00786E17"/>
    <w:rsid w:val="0079483E"/>
    <w:rsid w:val="007C3A57"/>
    <w:rsid w:val="008346E6"/>
    <w:rsid w:val="00864BE0"/>
    <w:rsid w:val="008A5865"/>
    <w:rsid w:val="008C4BF6"/>
    <w:rsid w:val="008E06AD"/>
    <w:rsid w:val="008E5D31"/>
    <w:rsid w:val="008F01CC"/>
    <w:rsid w:val="0091062C"/>
    <w:rsid w:val="00946B8A"/>
    <w:rsid w:val="00963097"/>
    <w:rsid w:val="009736F3"/>
    <w:rsid w:val="009D7667"/>
    <w:rsid w:val="009E6AD7"/>
    <w:rsid w:val="00A103B0"/>
    <w:rsid w:val="00A14F46"/>
    <w:rsid w:val="00A22EBE"/>
    <w:rsid w:val="00A60CAD"/>
    <w:rsid w:val="00A62B44"/>
    <w:rsid w:val="00A9326D"/>
    <w:rsid w:val="00AC6FD2"/>
    <w:rsid w:val="00AD1F3D"/>
    <w:rsid w:val="00AD290B"/>
    <w:rsid w:val="00B10745"/>
    <w:rsid w:val="00B25106"/>
    <w:rsid w:val="00B523E3"/>
    <w:rsid w:val="00B73A12"/>
    <w:rsid w:val="00B824E6"/>
    <w:rsid w:val="00BB3042"/>
    <w:rsid w:val="00BF439C"/>
    <w:rsid w:val="00BF6037"/>
    <w:rsid w:val="00C05C76"/>
    <w:rsid w:val="00C10F2A"/>
    <w:rsid w:val="00C4167F"/>
    <w:rsid w:val="00C62ABF"/>
    <w:rsid w:val="00C74BF2"/>
    <w:rsid w:val="00C8106B"/>
    <w:rsid w:val="00CE206F"/>
    <w:rsid w:val="00CE76D4"/>
    <w:rsid w:val="00CF5E84"/>
    <w:rsid w:val="00D1560E"/>
    <w:rsid w:val="00D235D7"/>
    <w:rsid w:val="00D43D38"/>
    <w:rsid w:val="00D60681"/>
    <w:rsid w:val="00DD256B"/>
    <w:rsid w:val="00DE4B2D"/>
    <w:rsid w:val="00E33609"/>
    <w:rsid w:val="00E45291"/>
    <w:rsid w:val="00E742DB"/>
    <w:rsid w:val="00E80920"/>
    <w:rsid w:val="00E86D60"/>
    <w:rsid w:val="00EF6787"/>
    <w:rsid w:val="00F2091C"/>
    <w:rsid w:val="00F34546"/>
    <w:rsid w:val="00F359DC"/>
    <w:rsid w:val="00F551BB"/>
    <w:rsid w:val="00F62A5D"/>
    <w:rsid w:val="00F96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06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40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korisnik</cp:lastModifiedBy>
  <cp:revision>4</cp:revision>
  <dcterms:created xsi:type="dcterms:W3CDTF">2020-09-29T21:16:00Z</dcterms:created>
  <dcterms:modified xsi:type="dcterms:W3CDTF">2020-09-30T11:13:00Z</dcterms:modified>
</cp:coreProperties>
</file>